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DF3839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 xml:space="preserve">č. </w:t>
      </w:r>
      <w:r w:rsidR="00DF3839">
        <w:rPr>
          <w:rFonts w:ascii="Tahoma" w:hAnsi="Tahoma" w:cs="Tahoma"/>
        </w:rPr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483CF0">
        <w:rPr>
          <w:rFonts w:ascii="Tahoma" w:hAnsi="Tahoma" w:cs="Tahoma"/>
          <w:b/>
        </w:rPr>
        <w:t xml:space="preserve"> </w:t>
      </w:r>
      <w:r w:rsidR="005745A2">
        <w:rPr>
          <w:rFonts w:ascii="Tahoma" w:hAnsi="Tahoma" w:cs="Tahoma"/>
          <w:b/>
        </w:rPr>
        <w:t>7</w:t>
      </w:r>
      <w:r w:rsidR="00483CF0">
        <w:rPr>
          <w:rFonts w:ascii="Tahoma" w:hAnsi="Tahoma" w:cs="Tahoma"/>
          <w:b/>
        </w:rPr>
        <w:t>. 4.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483CF0">
        <w:rPr>
          <w:rFonts w:ascii="Tahoma" w:hAnsi="Tahoma" w:cs="Tahoma"/>
          <w:b/>
        </w:rPr>
        <w:t xml:space="preserve"> 3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80162">
        <w:rPr>
          <w:rFonts w:ascii="Tahoma" w:hAnsi="Tahoma" w:cs="Tahoma"/>
          <w:b/>
        </w:rPr>
        <w:t xml:space="preserve"> 6.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80162">
        <w:rPr>
          <w:rFonts w:ascii="Tahoma" w:hAnsi="Tahoma" w:cs="Tahoma"/>
          <w:b/>
        </w:rPr>
        <w:t xml:space="preserve"> 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847C7C" w:rsidP="00D51FBA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Trojúhelník - </w:t>
            </w:r>
            <w:r w:rsidR="00DF3839">
              <w:rPr>
                <w:rFonts w:ascii="Tahoma" w:hAnsi="Tahoma" w:cs="Tahoma"/>
              </w:rPr>
              <w:t xml:space="preserve">Druhy a vlastnosti úhlů 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483CF0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</w:t>
            </w:r>
            <w:r w:rsidR="00316507">
              <w:rPr>
                <w:rFonts w:ascii="Tahoma" w:hAnsi="Tahoma" w:cs="Tahoma"/>
                <w:color w:val="auto"/>
              </w:rPr>
              <w:t xml:space="preserve"> zaměřený na procvičování určení vlastnosti daných úhlů</w:t>
            </w:r>
            <w:r w:rsidR="00847C7C">
              <w:rPr>
                <w:rFonts w:ascii="Tahoma" w:hAnsi="Tahoma" w:cs="Tahoma"/>
                <w:color w:val="auto"/>
              </w:rPr>
              <w:t xml:space="preserve"> (úhly vedlejší a vrcholové)</w:t>
            </w:r>
            <w:r w:rsidR="00316507">
              <w:rPr>
                <w:rFonts w:ascii="Tahoma" w:hAnsi="Tahoma" w:cs="Tahoma"/>
                <w:color w:val="auto"/>
              </w:rPr>
              <w:t>.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DF3839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DD4381" w:rsidRDefault="00DF3839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Určuje velikost úhlu měřením a výpočtem</w:t>
            </w:r>
            <w:r w:rsidR="00100DE5">
              <w:rPr>
                <w:rFonts w:ascii="Tahoma" w:hAnsi="Tahoma" w:cs="Tahoma"/>
                <w:color w:val="auto"/>
              </w:rPr>
              <w:t>.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100DE5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žádné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483CF0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Úhel, vedlejší úhly, vrcholové úhly, souhlasné úhly, střídavé úhly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100DE5" w:rsidP="00EF23F3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Kompetence k</w:t>
            </w:r>
            <w:r w:rsidR="00EF23F3">
              <w:rPr>
                <w:rFonts w:ascii="Tahoma" w:hAnsi="Tahoma" w:cs="Tahoma"/>
                <w:color w:val="auto"/>
              </w:rPr>
              <w:t> </w:t>
            </w:r>
            <w:r>
              <w:rPr>
                <w:rFonts w:ascii="Tahoma" w:hAnsi="Tahoma" w:cs="Tahoma"/>
                <w:color w:val="auto"/>
              </w:rPr>
              <w:t>učení</w:t>
            </w:r>
            <w:r w:rsidR="00EF23F3">
              <w:rPr>
                <w:rFonts w:ascii="Tahoma" w:hAnsi="Tahoma" w:cs="Tahoma"/>
                <w:color w:val="auto"/>
              </w:rPr>
              <w:t xml:space="preserve">, </w:t>
            </w:r>
            <w:r>
              <w:rPr>
                <w:rFonts w:ascii="Tahoma" w:hAnsi="Tahoma" w:cs="Tahoma"/>
                <w:color w:val="auto"/>
              </w:rPr>
              <w:t>k řešení problémů</w:t>
            </w:r>
            <w:r w:rsidR="00EF23F3">
              <w:rPr>
                <w:rFonts w:ascii="Tahoma" w:hAnsi="Tahoma" w:cs="Tahoma"/>
                <w:color w:val="auto"/>
              </w:rPr>
              <w:t>, pracovní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EF23F3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316507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interaktivity:</w:t>
            </w:r>
          </w:p>
        </w:tc>
        <w:tc>
          <w:tcPr>
            <w:tcW w:w="6269" w:type="dxa"/>
          </w:tcPr>
          <w:p w:rsidR="0094374D" w:rsidRPr="00DD4381" w:rsidRDefault="00483CF0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316507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316507" w:rsidP="00483CF0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483CF0">
              <w:rPr>
                <w:rFonts w:ascii="Tahoma" w:hAnsi="Tahoma" w:cs="Tahoma"/>
                <w:color w:val="auto"/>
              </w:rPr>
              <w:t xml:space="preserve">ákladní vzdělávání - druhý stupeň 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483CF0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šestý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651B8E" w:rsidP="00663575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6</w:t>
            </w:r>
            <w:r w:rsidR="00663575">
              <w:rPr>
                <w:rFonts w:ascii="Tahoma" w:hAnsi="Tahoma" w:cs="Tahoma"/>
                <w:color w:val="auto"/>
              </w:rPr>
              <w:t xml:space="preserve">5 </w:t>
            </w:r>
            <w:r>
              <w:rPr>
                <w:rFonts w:ascii="Tahoma" w:hAnsi="Tahoma" w:cs="Tahoma"/>
                <w:color w:val="auto"/>
              </w:rPr>
              <w:t>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483CF0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224A24" w:rsidRDefault="00224A24" w:rsidP="00683759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 kolik úhlů je bod V vrcholem?</w:t>
      </w:r>
    </w:p>
    <w:p w:rsidR="00224A24" w:rsidRDefault="00395219" w:rsidP="00224A24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085" style="position:absolute;margin-left:218.95pt;margin-top:4.4pt;width:107.15pt;height:51.45pt;rotation:-2674074fd;z-index:251693056" coordorigin="2331,1594" coordsize="2143,102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86" type="#_x0000_t32" style="position:absolute;left:2331;top:1594;width:2023;height:1029;flip:y" o:connectortype="straight"/>
            <v:shape id="_x0000_s2087" type="#_x0000_t32" style="position:absolute;left:2452;top:1680;width:2022;height:857;flip:x y" o:connectortype="straight"/>
          </v:group>
        </w:pict>
      </w:r>
    </w:p>
    <w:p w:rsidR="00224A24" w:rsidRDefault="00395219" w:rsidP="00224A24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margin-left:266.85pt;margin-top:14.05pt;width:39.45pt;height:42.85pt;z-index:251694080" filled="f" stroked="f">
            <v:textbox>
              <w:txbxContent>
                <w:p w:rsidR="00224A24" w:rsidRPr="00683759" w:rsidRDefault="00224A24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V</w:t>
                  </w:r>
                </w:p>
              </w:txbxContent>
            </v:textbox>
          </v:shape>
        </w:pict>
      </w:r>
    </w:p>
    <w:p w:rsidR="00224A24" w:rsidRDefault="00224A24" w:rsidP="00224A24">
      <w:pPr>
        <w:rPr>
          <w:rFonts w:ascii="Tahoma" w:hAnsi="Tahoma" w:cs="Tahoma"/>
          <w:b/>
        </w:rPr>
      </w:pPr>
    </w:p>
    <w:p w:rsidR="00224A24" w:rsidRDefault="00224A24" w:rsidP="00224A24">
      <w:pPr>
        <w:rPr>
          <w:rFonts w:ascii="Tahoma" w:hAnsi="Tahoma" w:cs="Tahoma"/>
          <w:b/>
        </w:rPr>
      </w:pPr>
    </w:p>
    <w:p w:rsidR="00224A24" w:rsidRDefault="00224A24" w:rsidP="00224A24">
      <w:pPr>
        <w:rPr>
          <w:rFonts w:ascii="Tahoma" w:hAnsi="Tahoma" w:cs="Tahoma"/>
          <w:b/>
        </w:rPr>
      </w:pPr>
    </w:p>
    <w:p w:rsidR="00224A24" w:rsidRDefault="00224A24" w:rsidP="00224A24">
      <w:pPr>
        <w:rPr>
          <w:rFonts w:ascii="Tahoma" w:hAnsi="Tahoma" w:cs="Tahoma"/>
          <w:b/>
        </w:rPr>
      </w:pPr>
    </w:p>
    <w:p w:rsidR="00224A24" w:rsidRPr="00224A24" w:rsidRDefault="00224A24" w:rsidP="00224A24">
      <w:pPr>
        <w:rPr>
          <w:rFonts w:ascii="Tahoma" w:hAnsi="Tahoma" w:cs="Tahoma"/>
          <w:b/>
        </w:rPr>
      </w:pPr>
    </w:p>
    <w:p w:rsidR="0029764E" w:rsidRDefault="0029764E" w:rsidP="00683759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Vedlejší a vrcholové úhly</w:t>
      </w:r>
    </w:p>
    <w:p w:rsidR="0029764E" w:rsidRDefault="0029764E" w:rsidP="0029764E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29764E">
        <w:rPr>
          <w:rFonts w:ascii="Tahoma" w:hAnsi="Tahoma" w:cs="Tahoma"/>
        </w:rPr>
        <w:t>tejnou barv</w:t>
      </w:r>
      <w:r>
        <w:rPr>
          <w:rFonts w:ascii="Tahoma" w:hAnsi="Tahoma" w:cs="Tahoma"/>
        </w:rPr>
        <w:t>o</w:t>
      </w:r>
      <w:r w:rsidRPr="0029764E">
        <w:rPr>
          <w:rFonts w:ascii="Tahoma" w:hAnsi="Tahoma" w:cs="Tahoma"/>
        </w:rPr>
        <w:t>u vyznač vedlejší úhly</w:t>
      </w:r>
    </w:p>
    <w:p w:rsidR="0029764E" w:rsidRDefault="00395219" w:rsidP="0029764E">
      <w:pPr>
        <w:rPr>
          <w:rFonts w:ascii="Tahoma" w:hAnsi="Tahoma" w:cs="Tahoma"/>
        </w:rPr>
      </w:pPr>
      <w:r w:rsidRPr="00395219">
        <w:rPr>
          <w:rFonts w:ascii="Tahoma" w:hAnsi="Tahoma" w:cs="Tahoma"/>
          <w:b/>
          <w:noProof/>
        </w:rPr>
        <w:pict>
          <v:group id="_x0000_s2076" style="position:absolute;margin-left:74pt;margin-top:9.75pt;width:107.15pt;height:51.45pt;z-index:251681280" coordorigin="2331,1594" coordsize="2143,1029">
            <v:shape id="_x0000_s2071" type="#_x0000_t32" style="position:absolute;left:2331;top:1594;width:2023;height:1029;flip:y" o:connectortype="straight"/>
            <v:shape id="_x0000_s2072" type="#_x0000_t32" style="position:absolute;left:2452;top:1680;width:2022;height:857;flip:x y" o:connectortype="straight"/>
          </v:group>
        </w:pict>
      </w:r>
    </w:p>
    <w:p w:rsidR="0029764E" w:rsidRDefault="0029764E" w:rsidP="0029764E">
      <w:pPr>
        <w:rPr>
          <w:rFonts w:ascii="Tahoma" w:hAnsi="Tahoma" w:cs="Tahoma"/>
        </w:rPr>
      </w:pPr>
    </w:p>
    <w:p w:rsidR="0029764E" w:rsidRDefault="0029764E" w:rsidP="0029764E">
      <w:pPr>
        <w:rPr>
          <w:rFonts w:ascii="Tahoma" w:hAnsi="Tahoma" w:cs="Tahoma"/>
        </w:rPr>
      </w:pPr>
    </w:p>
    <w:p w:rsidR="0029764E" w:rsidRDefault="0029764E" w:rsidP="0029764E">
      <w:pPr>
        <w:rPr>
          <w:rFonts w:ascii="Tahoma" w:hAnsi="Tahoma" w:cs="Tahoma"/>
        </w:rPr>
      </w:pPr>
    </w:p>
    <w:p w:rsidR="0029764E" w:rsidRDefault="00395219" w:rsidP="0029764E">
      <w:pPr>
        <w:rPr>
          <w:rFonts w:ascii="Tahoma" w:hAnsi="Tahoma" w:cs="Tahoma"/>
        </w:rPr>
      </w:pPr>
      <w:r w:rsidRPr="00395219">
        <w:rPr>
          <w:rFonts w:ascii="Tahoma" w:hAnsi="Tahoma" w:cs="Tahoma"/>
          <w:b/>
          <w:noProof/>
        </w:rPr>
        <w:pict>
          <v:group id="_x0000_s2075" style="position:absolute;margin-left:371.45pt;margin-top:3.25pt;width:101.1pt;height:66.05pt;z-index:251683840" coordorigin="7595,1851" coordsize="2022,1321">
            <v:shape id="_x0000_s2073" type="#_x0000_t32" style="position:absolute;left:8364;top:1851;width:0;height:1321;flip:y" o:connectortype="straight"/>
            <v:shape id="_x0000_s2074" type="#_x0000_t32" style="position:absolute;left:7595;top:2315;width:2022;height:857;flip:x y" o:connectortype="straight"/>
          </v:group>
        </w:pict>
      </w:r>
    </w:p>
    <w:p w:rsidR="00224A24" w:rsidRDefault="00224A24" w:rsidP="00224A24">
      <w:pPr>
        <w:ind w:firstLine="708"/>
        <w:rPr>
          <w:rFonts w:ascii="Tahoma" w:hAnsi="Tahoma" w:cs="Tahoma"/>
        </w:rPr>
      </w:pPr>
      <w:r w:rsidRPr="00651B8E">
        <w:rPr>
          <w:rFonts w:ascii="Tahoma" w:hAnsi="Tahoma" w:cs="Tahoma"/>
          <w:i/>
        </w:rPr>
        <w:t>Doplň: Součet vedlejších úhlů je:</w:t>
      </w:r>
      <w:r>
        <w:rPr>
          <w:rFonts w:ascii="Tahoma" w:hAnsi="Tahoma" w:cs="Tahoma"/>
        </w:rPr>
        <w:t xml:space="preserve"> ___________________</w:t>
      </w:r>
    </w:p>
    <w:p w:rsidR="00224A24" w:rsidRDefault="00224A24" w:rsidP="00224A24">
      <w:pPr>
        <w:ind w:firstLine="708"/>
        <w:rPr>
          <w:rFonts w:ascii="Tahoma" w:hAnsi="Tahoma" w:cs="Tahoma"/>
        </w:rPr>
      </w:pPr>
    </w:p>
    <w:p w:rsidR="00224A24" w:rsidRPr="0029764E" w:rsidRDefault="00224A24" w:rsidP="00224A24">
      <w:pPr>
        <w:ind w:firstLine="708"/>
        <w:rPr>
          <w:rFonts w:ascii="Tahoma" w:hAnsi="Tahoma" w:cs="Tahoma"/>
        </w:rPr>
      </w:pPr>
    </w:p>
    <w:p w:rsidR="0029764E" w:rsidRPr="0029764E" w:rsidRDefault="0029764E" w:rsidP="0029764E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29764E">
        <w:rPr>
          <w:rFonts w:ascii="Tahoma" w:hAnsi="Tahoma" w:cs="Tahoma"/>
        </w:rPr>
        <w:t>tejnou barvou vyznač dvojici vrcholových úhlů</w:t>
      </w:r>
    </w:p>
    <w:p w:rsidR="00224A24" w:rsidRDefault="00224A24" w:rsidP="00224A24">
      <w:pPr>
        <w:ind w:left="720"/>
        <w:rPr>
          <w:rFonts w:ascii="Tahoma" w:hAnsi="Tahoma" w:cs="Tahoma"/>
          <w:b/>
        </w:rPr>
      </w:pPr>
    </w:p>
    <w:p w:rsidR="00224A24" w:rsidRPr="00224A24" w:rsidRDefault="00224A24" w:rsidP="00224A24">
      <w:pPr>
        <w:ind w:left="720"/>
        <w:rPr>
          <w:rFonts w:ascii="Tahoma" w:hAnsi="Tahoma" w:cs="Tahoma"/>
        </w:rPr>
      </w:pPr>
      <w:r w:rsidRPr="00651B8E">
        <w:rPr>
          <w:rFonts w:ascii="Tahoma" w:hAnsi="Tahoma" w:cs="Tahoma"/>
          <w:i/>
        </w:rPr>
        <w:t>Doplň: Pro jejich velikosti úhlů platí:</w:t>
      </w:r>
      <w:r w:rsidRPr="00224A24">
        <w:rPr>
          <w:rFonts w:ascii="Tahoma" w:hAnsi="Tahoma" w:cs="Tahoma"/>
        </w:rPr>
        <w:t xml:space="preserve"> ________________</w:t>
      </w:r>
    </w:p>
    <w:p w:rsidR="00224A24" w:rsidRDefault="00224A24" w:rsidP="0029764E">
      <w:pPr>
        <w:pStyle w:val="Odstavecseseznamem"/>
        <w:ind w:left="1080"/>
        <w:rPr>
          <w:rFonts w:ascii="Tahoma" w:hAnsi="Tahoma" w:cs="Tahoma"/>
          <w:b/>
        </w:rPr>
      </w:pPr>
    </w:p>
    <w:p w:rsidR="00F0055F" w:rsidRPr="0029764E" w:rsidRDefault="00683759" w:rsidP="0029764E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 w:rsidRPr="0029764E">
        <w:rPr>
          <w:rFonts w:ascii="Tahoma" w:hAnsi="Tahoma" w:cs="Tahoma"/>
          <w:b/>
        </w:rPr>
        <w:t>Vypočítejte velikosti úhlů označených písmeny řecké abecedy</w:t>
      </w:r>
    </w:p>
    <w:p w:rsidR="00683759" w:rsidRDefault="00683759" w:rsidP="00683759">
      <w:pPr>
        <w:pStyle w:val="Odstavecseseznamem"/>
        <w:ind w:left="720"/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F0055F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01" style="position:absolute;margin-left:257.45pt;margin-top:9.85pt;width:127.7pt;height:82.25pt;z-index:251663872" coordorigin="6000,8259" coordsize="2554,1645">
            <v:shape id="_x0000_s2054" type="#_x0000_t32" style="position:absolute;left:6000;top:9630;width:2554;height:0" o:connectortype="straight"/>
            <v:shape id="_x0000_s2055" type="#_x0000_t32" style="position:absolute;left:6617;top:8259;width:274;height:1371;flip:x y" o:connectortype="straight"/>
            <v:shape id="_x0000_s2056" type="#_x0000_t202" style="position:absolute;left:6891;top:9047;width:1303;height:857" filled="f" stroked="f">
              <v:textbox>
                <w:txbxContent>
                  <w:p w:rsidR="00683759" w:rsidRPr="00683759" w:rsidRDefault="00683759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105</w:t>
                    </w:r>
                    <w:r w:rsidRPr="00683759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35´</w:t>
                    </w:r>
                  </w:p>
                </w:txbxContent>
              </v:textbox>
            </v:shape>
            <v:shape id="_x0000_s2057" type="#_x0000_t202" style="position:absolute;left:6188;top:8876;width:789;height:857" filled="f" stroked="f">
              <v:textbox>
                <w:txbxContent>
                  <w:p w:rsidR="00683759" w:rsidRPr="00683759" w:rsidRDefault="00683759" w:rsidP="00683759">
                    <w:r>
                      <w:rPr>
                        <w:sz w:val="40"/>
                      </w:rPr>
                      <w:sym w:font="Symbol" w:char="F062"/>
                    </w:r>
                  </w:p>
                </w:txbxContent>
              </v:textbox>
            </v:shape>
          </v:group>
        </w:pic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1" type="#_x0000_t32" style="position:absolute;margin-left:84.3pt;margin-top:3.15pt;width:101.15pt;height:51.45pt;flip:y;z-index:251659264" o:connectortype="straight"/>
        </w:pict>
      </w: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70" type="#_x0000_t202" style="position:absolute;margin-left:17.35pt;margin-top:161.8pt;width:39.45pt;height:42.85pt;z-index:251678720" filled="f" stroked="f">
            <v:textbox>
              <w:txbxContent>
                <w:p w:rsidR="006F0474" w:rsidRPr="00683759" w:rsidRDefault="006F0474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b)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69" type="#_x0000_t202" style="position:absolute;margin-left:21.65pt;margin-top:-54.2pt;width:39.45pt;height:42.85pt;z-index:251677696" filled="f" stroked="f">
            <v:textbox>
              <w:txbxContent>
                <w:p w:rsidR="006F0474" w:rsidRPr="00683759" w:rsidRDefault="006F0474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a)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52" type="#_x0000_t202" style="position:absolute;margin-left:61.1pt;margin-top:11.85pt;width:39.45pt;height:42.85pt;z-index:251660288" filled="f" stroked="f">
            <v:textbox>
              <w:txbxContent>
                <w:p w:rsidR="00683759" w:rsidRPr="00683759" w:rsidRDefault="00683759">
                  <w:pPr>
                    <w:rPr>
                      <w:sz w:val="40"/>
                    </w:rPr>
                  </w:pPr>
                  <w:r w:rsidRPr="00683759">
                    <w:rPr>
                      <w:sz w:val="40"/>
                    </w:rPr>
                    <w:sym w:font="Symbol" w:char="F061"/>
                  </w:r>
                </w:p>
              </w:txbxContent>
            </v:textbox>
          </v:shape>
        </w:pict>
      </w: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3" type="#_x0000_t202" style="position:absolute;margin-left:112.55pt;margin-top:4.15pt;width:48.9pt;height:42.85pt;z-index:251661312" filled="f" stroked="f">
            <v:textbox>
              <w:txbxContent>
                <w:p w:rsidR="00683759" w:rsidRPr="00683759" w:rsidRDefault="00683759">
                  <w:pPr>
                    <w:rPr>
                      <w:sz w:val="32"/>
                      <w:szCs w:val="32"/>
                    </w:rPr>
                  </w:pPr>
                  <w:r w:rsidRPr="00683759">
                    <w:rPr>
                      <w:sz w:val="32"/>
                      <w:szCs w:val="32"/>
                    </w:rPr>
                    <w:t>34</w:t>
                  </w:r>
                  <w:r w:rsidRPr="00683759">
                    <w:rPr>
                      <w:sz w:val="32"/>
                      <w:szCs w:val="32"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0" type="#_x0000_t32" style="position:absolute;margin-left:21.75pt;margin-top:11.15pt;width:159.4pt;height:0;z-index:251658240" o:connectortype="straight"/>
        </w:pic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03" style="position:absolute;margin-left:288.3pt;margin-top:5.4pt;width:182.6pt;height:70.35pt;z-index:251672704" coordorigin="6617,10487" coordsize="3652,1407">
            <v:shape id="_x0000_s2063" type="#_x0000_t32" style="position:absolute;left:6617;top:11567;width:3188;height:0" o:connectortype="straight"/>
            <v:shape id="_x0000_s2064" type="#_x0000_t32" style="position:absolute;left:7577;top:10487;width:977;height:1080" o:connectortype="straight"/>
            <v:shape id="_x0000_s2065" type="#_x0000_t32" style="position:absolute;left:8554;top:10644;width:1251;height:923;flip:x" o:connectortype="straight"/>
            <v:shape id="_x0000_s2066" type="#_x0000_t202" style="position:absolute;left:8364;top:10865;width:789;height:857" filled="f" stroked="f">
              <v:textbox>
                <w:txbxContent>
                  <w:p w:rsidR="006C7D7D" w:rsidRPr="006C7D7D" w:rsidRDefault="006C7D7D" w:rsidP="006C7D7D">
                    <w:r>
                      <w:rPr>
                        <w:sz w:val="40"/>
                      </w:rPr>
                      <w:sym w:font="Symbol" w:char="F06C"/>
                    </w:r>
                  </w:p>
                </w:txbxContent>
              </v:textbox>
            </v:shape>
            <v:shape id="_x0000_s2067" type="#_x0000_t202" style="position:absolute;left:8966;top:11037;width:1303;height:857" filled="f" stroked="f">
              <v:textbox>
                <w:txbxContent>
                  <w:p w:rsidR="006C7D7D" w:rsidRPr="00683759" w:rsidRDefault="006C7D7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44</w:t>
                    </w:r>
                    <w:r w:rsidRPr="00683759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20´</w:t>
                    </w:r>
                  </w:p>
                </w:txbxContent>
              </v:textbox>
            </v:shape>
            <v:shape id="_x0000_s2068" type="#_x0000_t202" style="position:absolute;left:6977;top:11037;width:1303;height:857" filled="f" stroked="f">
              <v:textbox>
                <w:txbxContent>
                  <w:p w:rsidR="006C7D7D" w:rsidRPr="00683759" w:rsidRDefault="006C7D7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48</w:t>
                    </w:r>
                    <w:r w:rsidRPr="00683759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32´</w:t>
                    </w:r>
                  </w:p>
                </w:txbxContent>
              </v:textbox>
            </v:shape>
          </v:group>
        </w:pic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02" style="position:absolute;margin-left:26.05pt;margin-top:-.45pt;width:176.55pt;height:47.2pt;z-index:251667712" coordorigin="1372,10950" coordsize="3531,944">
            <v:shape id="_x0000_s2058" type="#_x0000_t32" style="position:absolute;left:1372;top:11567;width:3188;height:0" o:connectortype="straight"/>
            <v:shape id="_x0000_s2059" type="#_x0000_t32" style="position:absolute;left:2434;top:10950;width:2469;height:617;flip:y" o:connectortype="straight"/>
            <v:shape id="_x0000_s2061" type="#_x0000_t202" style="position:absolute;left:3976;top:11037;width:789;height:857" filled="f" stroked="f">
              <v:textbox>
                <w:txbxContent>
                  <w:p w:rsidR="00683759" w:rsidRPr="00683759" w:rsidRDefault="00683759" w:rsidP="00683759">
                    <w:r>
                      <w:rPr>
                        <w:sz w:val="40"/>
                      </w:rPr>
                      <w:sym w:font="Symbol" w:char="F064"/>
                    </w:r>
                  </w:p>
                </w:txbxContent>
              </v:textbox>
            </v:shape>
            <v:shape id="_x0000_s2062" type="#_x0000_t202" style="position:absolute;left:1559;top:10950;width:1303;height:857" filled="f" stroked="f">
              <v:textbox>
                <w:txbxContent>
                  <w:p w:rsidR="00683759" w:rsidRPr="00683759" w:rsidRDefault="00683759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165</w:t>
                    </w:r>
                    <w:r w:rsidRPr="00683759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10´</w:t>
                    </w:r>
                  </w:p>
                </w:txbxContent>
              </v:textbox>
            </v:shape>
          </v:group>
        </w:pic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07" style="position:absolute;margin-left:42.25pt;margin-top:12.6pt;width:173.95pt;height:97.8pt;z-index:251709440" coordorigin="1696,12080" coordsize="3479,1956">
            <v:shape id="_x0000_s2108" type="#_x0000_t32" style="position:absolute;left:1987;top:13726;width:3188;height:0" o:connectortype="straight"/>
            <v:shape id="_x0000_s2109" type="#_x0000_t32" style="position:absolute;left:2999;top:12080;width:738;height:1646" o:connectortype="straight"/>
            <v:shape id="_x0000_s2110" type="#_x0000_t32" style="position:absolute;left:2073;top:12852;width:1664;height:874" o:connectortype="straight"/>
            <v:shape id="_x0000_s2111" type="#_x0000_t202" style="position:absolute;left:3737;top:13024;width:789;height:857" filled="f" stroked="f">
              <v:textbox>
                <w:txbxContent>
                  <w:p w:rsidR="00F80162" w:rsidRPr="0029764E" w:rsidRDefault="00F80162" w:rsidP="0029764E">
                    <w:r>
                      <w:rPr>
                        <w:sz w:val="40"/>
                      </w:rPr>
                      <w:sym w:font="Symbol" w:char="F067"/>
                    </w:r>
                  </w:p>
                </w:txbxContent>
              </v:textbox>
            </v:shape>
            <v:shape id="_x0000_s2112" type="#_x0000_t202" style="position:absolute;left:1696;top:13179;width:1303;height:857" filled="f" stroked="f">
              <v:textbox>
                <w:txbxContent>
                  <w:p w:rsidR="00F80162" w:rsidRPr="00683759" w:rsidRDefault="00F80162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28</w:t>
                    </w:r>
                    <w:r w:rsidRPr="00683759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32´</w:t>
                    </w:r>
                  </w:p>
                </w:txbxContent>
              </v:textbox>
            </v:shape>
            <v:shape id="_x0000_s2113" type="#_x0000_t202" style="position:absolute;left:2160;top:12457;width:1303;height:857" filled="f" stroked="f">
              <v:textbox>
                <w:txbxContent>
                  <w:p w:rsidR="00F80162" w:rsidRPr="00683759" w:rsidRDefault="00F80162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32</w:t>
                    </w:r>
                    <w:r w:rsidRPr="00683759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42´</w:t>
                    </w:r>
                  </w:p>
                </w:txbxContent>
              </v:textbox>
            </v:shape>
          </v:group>
        </w:pict>
      </w:r>
      <w:r>
        <w:rPr>
          <w:rFonts w:ascii="Tahoma" w:hAnsi="Tahoma" w:cs="Tahoma"/>
          <w:b/>
          <w:noProof/>
        </w:rPr>
        <w:pict>
          <v:group id="_x0000_s2104" style="position:absolute;margin-left:42.25pt;margin-top:12.6pt;width:173.95pt;height:97.8pt;z-index:251687424" coordorigin="1696,12080" coordsize="3479,1956">
            <v:shape id="_x0000_s2077" type="#_x0000_t32" style="position:absolute;left:1987;top:13726;width:3188;height:0" o:connectortype="straight"/>
            <v:shape id="_x0000_s2078" type="#_x0000_t32" style="position:absolute;left:2999;top:12080;width:738;height:1646" o:connectortype="straight"/>
            <v:shape id="_x0000_s2079" type="#_x0000_t32" style="position:absolute;left:2073;top:12852;width:1664;height:874" o:connectortype="straight"/>
            <v:shape id="_x0000_s2080" type="#_x0000_t202" style="position:absolute;left:3737;top:13024;width:789;height:857" filled="f" stroked="f">
              <v:textbox>
                <w:txbxContent>
                  <w:p w:rsidR="0029764E" w:rsidRPr="0029764E" w:rsidRDefault="0029764E" w:rsidP="0029764E">
                    <w:r>
                      <w:rPr>
                        <w:sz w:val="40"/>
                      </w:rPr>
                      <w:sym w:font="Symbol" w:char="F067"/>
                    </w:r>
                  </w:p>
                </w:txbxContent>
              </v:textbox>
            </v:shape>
            <v:shape id="_x0000_s2081" type="#_x0000_t202" style="position:absolute;left:1696;top:13179;width:1303;height:857" filled="f" stroked="f">
              <v:textbox>
                <w:txbxContent>
                  <w:p w:rsidR="0029764E" w:rsidRPr="00683759" w:rsidRDefault="0029764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28</w:t>
                    </w:r>
                    <w:r w:rsidRPr="00683759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32´</w:t>
                    </w:r>
                  </w:p>
                </w:txbxContent>
              </v:textbox>
            </v:shape>
            <v:shape id="_x0000_s2082" type="#_x0000_t202" style="position:absolute;left:2160;top:12457;width:1303;height:857" filled="f" stroked="f">
              <v:textbox>
                <w:txbxContent>
                  <w:p w:rsidR="0029764E" w:rsidRPr="00683759" w:rsidRDefault="0029764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32</w:t>
                    </w:r>
                    <w:r w:rsidRPr="00683759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>
                      <w:rPr>
                        <w:sz w:val="32"/>
                        <w:szCs w:val="32"/>
                      </w:rPr>
                      <w:t>42´</w:t>
                    </w:r>
                  </w:p>
                </w:txbxContent>
              </v:textbox>
            </v:shape>
          </v:group>
        </w:pic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106" type="#_x0000_t19" style="position:absolute;margin-left:320.8pt;margin-top:3.95pt;width:57.9pt;height:66.55pt;rotation:10065494fd;flip:y;z-index:251708416" coordsize="29865,21600" adj="-7751933,-1616344,10235" path="wr-11365,,31835,43200,,2579,29865,12587nfewr-11365,,31835,43200,,2579,29865,12587l10235,21600nsxe">
            <v:path o:connectlocs="0,2579;29865,12587;10235,21600"/>
          </v:shape>
        </w:pic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16" type="#_x0000_t202" style="position:absolute;margin-left:346.45pt;margin-top:6.35pt;width:49.75pt;height:35.15pt;z-index:251712512" filled="f" stroked="f">
            <v:textbox>
              <w:txbxContent>
                <w:p w:rsidR="00F80162" w:rsidRPr="00F80162" w:rsidRDefault="00F80162" w:rsidP="00F80162">
                  <w:r>
                    <w:t>145</w:t>
                  </w:r>
                  <w:r w:rsidRPr="00F80162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115" type="#_x0000_t202" style="position:absolute;margin-left:336.3pt;margin-top:-18.25pt;width:49.75pt;height:35.15pt;z-index:251711488" filled="f" stroked="f">
            <v:textbox>
              <w:txbxContent>
                <w:p w:rsidR="00F80162" w:rsidRPr="00F80162" w:rsidRDefault="00F80162" w:rsidP="00F80162">
                  <w:r>
                    <w:sym w:font="Symbol" w:char="F062"/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114" type="#_x0000_t202" style="position:absolute;margin-left:306.3pt;margin-top:1.25pt;width:49.75pt;height:35.15pt;z-index:251710464" filled="f" stroked="f">
            <v:textbox>
              <w:txbxContent>
                <w:p w:rsidR="00F80162" w:rsidRDefault="00F80162">
                  <w:r>
                    <w:sym w:font="Symbol" w:char="F061"/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105" type="#_x0000_t32" style="position:absolute;margin-left:332pt;margin-top:1.25pt;width:26.6pt;height:31.9pt;flip:y;z-index:251707392" o:connectortype="straight"/>
        </w:pict>
      </w:r>
      <w:r>
        <w:rPr>
          <w:rFonts w:ascii="Tahoma" w:hAnsi="Tahoma" w:cs="Tahoma"/>
          <w:b/>
          <w:noProof/>
        </w:rPr>
        <w:pict>
          <v:shape id="_x0000_s2083" type="#_x0000_t32" style="position:absolute;margin-left:302pt;margin-top:1.2pt;width:94.2pt;height:.05pt;z-index:251691008" o:connectortype="straight"/>
        </w:pic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4F7CDC" w:rsidRDefault="004F7CDC" w:rsidP="0094374D">
      <w:pPr>
        <w:rPr>
          <w:rFonts w:ascii="Tahoma" w:hAnsi="Tahoma" w:cs="Tahoma"/>
          <w:b/>
        </w:rPr>
      </w:pPr>
    </w:p>
    <w:p w:rsidR="004F7CDC" w:rsidRPr="004F7CDC" w:rsidRDefault="004F7CDC" w:rsidP="004F7CDC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</w:p>
    <w:p w:rsidR="004F7CDC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62" style="position:absolute;margin-left:35.75pt;margin-top:14.25pt;width:170.25pt;height:105.15pt;z-index:251742208" coordorigin="1020,3045" coordsize="2325,1410" o:regroupid="1">
            <v:line id="_x0000_s2163" style="position:absolute;flip:y" from="1020,3240" to="3345,4290"/>
            <v:line id="_x0000_s2164" style="position:absolute" from="1050,3045" to="3210,4455"/>
            <v:shape id="_x0000_s2165" type="#_x0000_t19" style="position:absolute;left:1809;top:3354;width:750;height:509;rotation:-10345031fd" coordsize="30883,21600" adj="1392813,7854593,10752,0" path="wr-10848,-21600,32352,21600,30883,7830,,18734nfewr-10848,-21600,32352,21600,30883,7830,,18734l10752,nsxe">
              <v:path o:connectlocs="30883,7830;0,18734;10752,0"/>
            </v:shape>
            <v:shape id="_x0000_s2166" type="#_x0000_t19" style="position:absolute;left:1755;top:3684;width:754;height:509;rotation:-22215367fd" coordsize="31053,21600" adj="1392813,7888893,10922,0" path="wr-10678,-21600,32522,21600,31053,7830,,18635nfewr-10678,-21600,32522,21600,31053,7830,,18635l10922,nsxe">
              <v:path o:connectlocs="31053,7830;0,18635;10922,0"/>
            </v:shape>
            <v:shape id="_x0000_s2167" type="#_x0000_t19" style="position:absolute;left:1470;top:3503;width:600;height:509;rotation:-16976223fd" coordsize="24701,21600" adj="3300698,7888893,10922,0" path="wr-10678,-21600,32522,21600,24701,16635,,18635nfewr-10678,-21600,32522,21600,24701,16635,,18635l10922,nsxe">
              <v:path o:connectlocs="24701,16635;0,18635;10922,0"/>
            </v:shape>
            <v:shape id="_x0000_s2168" type="#_x0000_t19" style="position:absolute;left:2265;top:3542;width:616;height:509;rotation:-5386499fd" coordsize="25370,21600" adj="3300698,8025072,11591,0" path="wr-10009,-21600,33191,21600,25370,16635,,18227nfewr-10009,-21600,33191,21600,25370,16635,,18227l11591,nsxe">
              <v:path o:connectlocs="25370,16635;0,18227;11591,0"/>
            </v:shape>
            <v:shape id="_x0000_s2169" type="#_x0000_t202" style="position:absolute;left:2016;top:3078;width:474;height:291" stroked="f">
              <v:textbox inset="0,0,0,0">
                <w:txbxContent>
                  <w:p w:rsidR="004F7CDC" w:rsidRDefault="004F7CDC" w:rsidP="004F7CDC">
                    <w:r>
                      <w:t>135°</w:t>
                    </w:r>
                  </w:p>
                </w:txbxContent>
              </v:textbox>
            </v:shape>
          </v:group>
        </w:pict>
      </w:r>
    </w:p>
    <w:p w:rsidR="004F7CDC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78" style="position:absolute;margin-left:283.6pt;margin-top:5.45pt;width:116.45pt;height:62pt;z-index:251744256" coordorigin="8246,2769" coordsize="2329,1240" o:regroupid="1">
            <v:line id="_x0000_s2179" style="position:absolute;flip:y" from="8670,2769" to="10515,3534"/>
            <v:line id="_x0000_s2180" style="position:absolute" from="8670,3534" to="10575,3819"/>
            <v:shape id="_x0000_s2181" type="#_x0000_t19" style="position:absolute;left:8246;top:2991;width:1051;height:1018;rotation:-34015614fd" coordsize="43200,43200" adj="11334444,8835465,21600" path="wr,,43200,43200,163,24251,6375,36922nfewr,,43200,43200,163,24251,6375,36922l21600,21600nsxe">
              <v:path o:connectlocs="163,24251;6375,36922;21600,21600"/>
            </v:shape>
            <v:shape id="_x0000_s2182" type="#_x0000_t202" style="position:absolute;left:9687;top:3255;width:351;height:291" stroked="f">
              <v:textbox inset="0,0,0,0">
                <w:txbxContent>
                  <w:p w:rsidR="004F7CDC" w:rsidRDefault="004F7CDC" w:rsidP="004F7CDC">
                    <w:r>
                      <w:t>48°</w:t>
                    </w:r>
                  </w:p>
                </w:txbxContent>
              </v:textbox>
            </v:shape>
            <v:shape id="_x0000_s2183" type="#_x0000_t19" style="position:absolute;left:9219;top:3120;width:452;height:509;rotation:-28126898fd" coordsize="18563,21600" adj="2218823,6007160,626,0" path="wr-20974,-21600,22226,21600,18563,12034,,21591nfewr-20974,-21600,22226,21600,18563,12034,,21591l626,nsxe">
              <v:path o:connectlocs="18563,12034;0,21591;626,0"/>
            </v:shape>
          </v:group>
        </w:pict>
      </w:r>
    </w:p>
    <w:p w:rsidR="004F7CDC" w:rsidRDefault="004F7CDC" w:rsidP="0094374D">
      <w:pPr>
        <w:rPr>
          <w:rFonts w:ascii="Tahoma" w:hAnsi="Tahoma" w:cs="Tahoma"/>
          <w:b/>
        </w:rPr>
      </w:pPr>
    </w:p>
    <w:p w:rsidR="004F7CDC" w:rsidRDefault="004F7CDC" w:rsidP="0094374D">
      <w:pPr>
        <w:rPr>
          <w:rFonts w:ascii="Tahoma" w:hAnsi="Tahoma" w:cs="Tahoma"/>
          <w:b/>
        </w:rPr>
      </w:pPr>
    </w:p>
    <w:p w:rsidR="004F7CDC" w:rsidRDefault="004F7CDC" w:rsidP="0094374D">
      <w:pPr>
        <w:rPr>
          <w:rFonts w:ascii="Tahoma" w:hAnsi="Tahoma" w:cs="Tahoma"/>
          <w:b/>
        </w:rPr>
      </w:pPr>
    </w:p>
    <w:p w:rsidR="004F7CDC" w:rsidRDefault="004F7CDC" w:rsidP="0094374D">
      <w:pPr>
        <w:rPr>
          <w:rFonts w:ascii="Tahoma" w:hAnsi="Tahoma" w:cs="Tahoma"/>
          <w:b/>
        </w:rPr>
      </w:pPr>
    </w:p>
    <w:p w:rsidR="004F7CDC" w:rsidRDefault="004F7CDC" w:rsidP="0094374D">
      <w:pPr>
        <w:rPr>
          <w:rFonts w:ascii="Tahoma" w:hAnsi="Tahoma" w:cs="Tahoma"/>
          <w:b/>
        </w:rPr>
      </w:pPr>
    </w:p>
    <w:p w:rsidR="004F7CDC" w:rsidRDefault="004F7CDC" w:rsidP="0094374D">
      <w:pPr>
        <w:rPr>
          <w:rFonts w:ascii="Tahoma" w:hAnsi="Tahoma" w:cs="Tahoma"/>
          <w:b/>
        </w:rPr>
      </w:pPr>
    </w:p>
    <w:p w:rsidR="004F7CDC" w:rsidRDefault="004F7CDC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DE7A48" w:rsidRPr="00DE7A48" w:rsidRDefault="00DE7A48" w:rsidP="00DE7A4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b/>
        </w:rPr>
      </w:pPr>
      <w:r w:rsidRPr="00DE7A48">
        <w:rPr>
          <w:rFonts w:ascii="Tahoma" w:hAnsi="Tahoma" w:cs="Tahoma"/>
          <w:b/>
        </w:rPr>
        <w:t xml:space="preserve">Přímky p a r se protínají v bodě K. Jeden z uhlů při vrcholu </w:t>
      </w:r>
      <w:r>
        <w:rPr>
          <w:rFonts w:ascii="Tahoma" w:hAnsi="Tahoma" w:cs="Tahoma"/>
          <w:b/>
        </w:rPr>
        <w:t>K</w:t>
      </w:r>
      <w:r w:rsidRPr="00DE7A48">
        <w:rPr>
          <w:rFonts w:ascii="Tahoma" w:hAnsi="Tahoma" w:cs="Tahoma"/>
          <w:b/>
        </w:rPr>
        <w:t xml:space="preserve"> má velikost </w:t>
      </w:r>
      <w:r>
        <w:rPr>
          <w:rFonts w:ascii="Tahoma" w:hAnsi="Tahoma" w:cs="Tahoma"/>
          <w:b/>
        </w:rPr>
        <w:t>49</w:t>
      </w:r>
      <w:r w:rsidRPr="00DE7A48">
        <w:rPr>
          <w:rFonts w:ascii="Tahoma" w:hAnsi="Tahoma" w:cs="Tahoma"/>
          <w:b/>
          <w:vertAlign w:val="superscript"/>
        </w:rPr>
        <w:t>o</w:t>
      </w:r>
      <w:r w:rsidRPr="00DE7A48">
        <w:rPr>
          <w:rFonts w:ascii="Tahoma" w:hAnsi="Tahoma" w:cs="Tahoma"/>
          <w:b/>
        </w:rPr>
        <w:t>.  Vypočtěte velikosti tři zbývajících uhlů.</w: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Default="00683759" w:rsidP="0094374D">
      <w:pPr>
        <w:rPr>
          <w:rFonts w:ascii="Tahoma" w:hAnsi="Tahoma" w:cs="Tahoma"/>
          <w:b/>
        </w:rPr>
      </w:pPr>
    </w:p>
    <w:p w:rsidR="00683759" w:rsidRPr="00FD5B5D" w:rsidRDefault="00786259" w:rsidP="00F915A7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 w:rsidRPr="00FD5B5D">
        <w:rPr>
          <w:rFonts w:ascii="Tahoma" w:hAnsi="Tahoma" w:cs="Tahoma"/>
          <w:b/>
        </w:rPr>
        <w:t>Ú</w:t>
      </w:r>
      <w:r w:rsidR="00F915A7" w:rsidRPr="00FD5B5D">
        <w:rPr>
          <w:rFonts w:ascii="Tahoma" w:hAnsi="Tahoma" w:cs="Tahoma"/>
          <w:b/>
        </w:rPr>
        <w:t>hly</w:t>
      </w:r>
      <w:r w:rsidR="00F915A7" w:rsidRPr="00FD5B5D">
        <w:rPr>
          <w:b/>
          <w:sz w:val="26"/>
          <w:szCs w:val="26"/>
        </w:rPr>
        <w:t xml:space="preserve"> </w:t>
      </w:r>
      <w:r w:rsidR="00F915A7" w:rsidRPr="00FD5B5D">
        <w:rPr>
          <w:rFonts w:ascii="Symbol" w:hAnsi="Symbol" w:cs="Symbol"/>
          <w:b/>
        </w:rPr>
        <w:t></w:t>
      </w:r>
      <w:r w:rsidR="00F915A7" w:rsidRPr="00FD5B5D">
        <w:rPr>
          <w:rFonts w:ascii="Symbol" w:hAnsi="Symbol" w:cs="Symbol"/>
          <w:b/>
        </w:rPr>
        <w:t></w:t>
      </w:r>
      <w:r w:rsidR="00F915A7" w:rsidRPr="00FD5B5D">
        <w:rPr>
          <w:rFonts w:ascii="Tahoma" w:hAnsi="Tahoma" w:cs="Tahoma"/>
          <w:b/>
        </w:rPr>
        <w:t>a</w:t>
      </w:r>
      <w:r w:rsidR="00F915A7" w:rsidRPr="00FD5B5D">
        <w:rPr>
          <w:b/>
          <w:sz w:val="26"/>
          <w:szCs w:val="26"/>
        </w:rPr>
        <w:t xml:space="preserve"> </w:t>
      </w:r>
      <w:r w:rsidR="00F915A7" w:rsidRPr="00FD5B5D">
        <w:rPr>
          <w:rFonts w:ascii="Symbol" w:hAnsi="Symbol" w:cs="Symbol"/>
          <w:b/>
          <w:sz w:val="23"/>
          <w:szCs w:val="23"/>
        </w:rPr>
        <w:t></w:t>
      </w:r>
      <w:r w:rsidR="00F915A7" w:rsidRPr="00FD5B5D">
        <w:rPr>
          <w:rFonts w:ascii="Symbol" w:hAnsi="Symbol" w:cs="Symbol"/>
          <w:b/>
          <w:sz w:val="23"/>
          <w:szCs w:val="23"/>
        </w:rPr>
        <w:t></w:t>
      </w:r>
      <w:r w:rsidR="00F915A7" w:rsidRPr="00FD5B5D">
        <w:rPr>
          <w:rFonts w:ascii="Tahoma" w:hAnsi="Tahoma" w:cs="Tahoma"/>
          <w:b/>
        </w:rPr>
        <w:t>jsou uhly vedlejš</w:t>
      </w:r>
      <w:r w:rsidR="00FD5B5D" w:rsidRPr="00FD5B5D">
        <w:rPr>
          <w:rFonts w:ascii="Tahoma" w:hAnsi="Tahoma" w:cs="Tahoma"/>
          <w:b/>
        </w:rPr>
        <w:t>í</w:t>
      </w:r>
      <w:r w:rsidR="00F915A7" w:rsidRPr="00FD5B5D">
        <w:rPr>
          <w:b/>
          <w:sz w:val="26"/>
          <w:szCs w:val="26"/>
        </w:rPr>
        <w:t xml:space="preserve">. </w:t>
      </w:r>
      <w:r w:rsidR="00F915A7" w:rsidRPr="00FD5B5D">
        <w:rPr>
          <w:rFonts w:ascii="Symbol" w:hAnsi="Symbol" w:cs="Symbol"/>
          <w:b/>
          <w:sz w:val="26"/>
          <w:szCs w:val="26"/>
        </w:rPr>
        <w:t></w:t>
      </w:r>
      <w:r w:rsidR="00F915A7" w:rsidRPr="00FD5B5D">
        <w:rPr>
          <w:rFonts w:ascii="Symbol" w:hAnsi="Symbol" w:cs="Symbol"/>
          <w:b/>
          <w:sz w:val="26"/>
          <w:szCs w:val="26"/>
        </w:rPr>
        <w:t></w:t>
      </w:r>
      <w:r w:rsidR="00F915A7" w:rsidRPr="00FD5B5D">
        <w:rPr>
          <w:b/>
          <w:sz w:val="26"/>
          <w:szCs w:val="26"/>
        </w:rPr>
        <w:t>= 135</w:t>
      </w:r>
      <w:r w:rsidR="00F915A7" w:rsidRPr="00FD5B5D">
        <w:rPr>
          <w:rFonts w:ascii="Symbol" w:hAnsi="Symbol" w:cs="Symbol"/>
          <w:b/>
          <w:sz w:val="26"/>
          <w:szCs w:val="26"/>
        </w:rPr>
        <w:t></w:t>
      </w:r>
      <w:r w:rsidR="00F915A7" w:rsidRPr="00FD5B5D">
        <w:rPr>
          <w:b/>
          <w:sz w:val="26"/>
          <w:szCs w:val="26"/>
        </w:rPr>
        <w:t xml:space="preserve">. </w:t>
      </w:r>
      <w:r w:rsidR="00F915A7" w:rsidRPr="00FD5B5D">
        <w:rPr>
          <w:rFonts w:ascii="Tahoma" w:hAnsi="Tahoma" w:cs="Tahoma"/>
          <w:b/>
        </w:rPr>
        <w:t>Kolik měř</w:t>
      </w:r>
      <w:r w:rsidR="00FD5B5D">
        <w:rPr>
          <w:rFonts w:ascii="Tahoma" w:hAnsi="Tahoma" w:cs="Tahoma"/>
          <w:b/>
        </w:rPr>
        <w:t>í ú</w:t>
      </w:r>
      <w:r w:rsidR="00F915A7" w:rsidRPr="00FD5B5D">
        <w:rPr>
          <w:rFonts w:ascii="Tahoma" w:hAnsi="Tahoma" w:cs="Tahoma"/>
          <w:b/>
        </w:rPr>
        <w:t>hel</w:t>
      </w:r>
      <w:r w:rsidR="00F915A7" w:rsidRPr="00FD5B5D">
        <w:rPr>
          <w:b/>
          <w:sz w:val="26"/>
          <w:szCs w:val="26"/>
        </w:rPr>
        <w:t xml:space="preserve"> </w:t>
      </w:r>
      <w:r w:rsidR="00F915A7" w:rsidRPr="00FD5B5D">
        <w:rPr>
          <w:rFonts w:ascii="Symbol" w:hAnsi="Symbol" w:cs="Symbol"/>
          <w:b/>
          <w:sz w:val="23"/>
          <w:szCs w:val="23"/>
        </w:rPr>
        <w:t></w:t>
      </w:r>
      <w:r w:rsidR="00F915A7" w:rsidRPr="00FD5B5D">
        <w:rPr>
          <w:b/>
          <w:sz w:val="26"/>
          <w:szCs w:val="26"/>
        </w:rPr>
        <w:t>?</w:t>
      </w:r>
    </w:p>
    <w:p w:rsidR="00FD5B5D" w:rsidRDefault="00FD5B5D" w:rsidP="00FD5B5D">
      <w:pPr>
        <w:rPr>
          <w:rFonts w:ascii="Tahoma" w:hAnsi="Tahoma" w:cs="Tahoma"/>
          <w:b/>
        </w:rPr>
      </w:pPr>
    </w:p>
    <w:p w:rsidR="004F7CDC" w:rsidRDefault="004F7CDC" w:rsidP="00FD5B5D">
      <w:pPr>
        <w:rPr>
          <w:rFonts w:ascii="Tahoma" w:hAnsi="Tahoma" w:cs="Tahoma"/>
          <w:b/>
        </w:rPr>
      </w:pPr>
    </w:p>
    <w:p w:rsidR="004F7CDC" w:rsidRDefault="004F7CDC" w:rsidP="00FD5B5D">
      <w:pPr>
        <w:rPr>
          <w:rFonts w:ascii="Tahoma" w:hAnsi="Tahoma" w:cs="Tahoma"/>
          <w:b/>
        </w:rPr>
      </w:pPr>
    </w:p>
    <w:p w:rsidR="00FD5B5D" w:rsidRPr="00FD5B5D" w:rsidRDefault="00FD5B5D" w:rsidP="00FD5B5D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Velikosti úhlu na obrázku jsou tyto: </w:t>
      </w:r>
      <w:r>
        <w:rPr>
          <w:rFonts w:ascii="Tahoma" w:hAnsi="Tahoma" w:cs="Tahoma"/>
          <w:b/>
        </w:rPr>
        <w:sym w:font="Symbol" w:char="F062"/>
      </w:r>
      <w:r>
        <w:rPr>
          <w:rFonts w:ascii="Tahoma" w:hAnsi="Tahoma" w:cs="Tahoma"/>
          <w:b/>
        </w:rPr>
        <w:t xml:space="preserve"> = 118</w:t>
      </w:r>
      <w:r w:rsidRPr="00FD5B5D">
        <w:rPr>
          <w:rFonts w:ascii="Tahoma" w:hAnsi="Tahoma" w:cs="Tahoma"/>
          <w:b/>
          <w:vertAlign w:val="superscript"/>
        </w:rPr>
        <w:t>o</w:t>
      </w:r>
      <w:r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sym w:font="Symbol" w:char="F064"/>
      </w:r>
      <w:r>
        <w:rPr>
          <w:rFonts w:ascii="Tahoma" w:hAnsi="Tahoma" w:cs="Tahoma"/>
          <w:b/>
        </w:rPr>
        <w:t xml:space="preserve"> = 128</w:t>
      </w:r>
      <w:r w:rsidRPr="00FD5B5D">
        <w:rPr>
          <w:rFonts w:ascii="Tahoma" w:hAnsi="Tahoma" w:cs="Tahoma"/>
          <w:b/>
          <w:vertAlign w:val="superscript"/>
        </w:rPr>
        <w:t>o</w:t>
      </w:r>
      <w:r>
        <w:rPr>
          <w:rFonts w:ascii="Tahoma" w:hAnsi="Tahoma" w:cs="Tahoma"/>
          <w:b/>
        </w:rPr>
        <w:t>26´. Vypočtěte velikost zbývajících dvou úhlů.</w:t>
      </w:r>
    </w:p>
    <w:p w:rsidR="00FD5B5D" w:rsidRPr="00FD5B5D" w:rsidRDefault="00FD5B5D" w:rsidP="00FD5B5D">
      <w:pPr>
        <w:rPr>
          <w:rFonts w:ascii="Tahoma" w:hAnsi="Tahoma" w:cs="Tahoma"/>
          <w:b/>
        </w:rPr>
      </w:pPr>
    </w:p>
    <w:p w:rsidR="00F915A7" w:rsidRDefault="00395219" w:rsidP="00F915A7">
      <w:pPr>
        <w:pStyle w:val="Odstavecseseznamem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00" style="position:absolute;left:0;text-align:left;margin-left:61.2pt;margin-top:3.75pt;width:205.15pt;height:108pt;z-index:251706368" coordorigin="2075,4114" coordsize="4103,2160">
            <v:shape id="_x0000_s2089" type="#_x0000_t32" style="position:absolute;left:2075;top:6000;width:4062;height:0" o:connectortype="straight"/>
            <v:shape id="_x0000_s2090" type="#_x0000_t32" style="position:absolute;left:3669;top:4114;width:2040;height:1886" o:connectortype="straight"/>
            <v:shape id="_x0000_s2091" type="#_x0000_t32" style="position:absolute;left:3103;top:4114;width:566;height:1886;flip:x" o:connectortype="straight"/>
            <v:shape id="_x0000_s2093" type="#_x0000_t202" style="position:absolute;left:3323;top:5417;width:789;height:857" filled="f" stroked="f">
              <v:textbox>
                <w:txbxContent>
                  <w:p w:rsidR="00F80162" w:rsidRPr="00F80162" w:rsidRDefault="00F80162" w:rsidP="00F80162">
                    <w:r>
                      <w:rPr>
                        <w:sz w:val="40"/>
                      </w:rPr>
                      <w:sym w:font="Symbol" w:char="F067"/>
                    </w:r>
                  </w:p>
                </w:txbxContent>
              </v:textbox>
            </v:shape>
            <v:shape id="_x0000_s2096" type="#_x0000_t19" style="position:absolute;left:2568;top:5373;width:753;height:712;rotation:-4846796fd" coordsize="20992,21600" adj=",-892985" path="wr-21600,,21600,43200,,,20992,16511nfewr-21600,,21600,43200,,,20992,16511l,21600nsxe">
              <v:path o:connectlocs="0,0;20992,16511;0,21600"/>
            </v:shape>
            <v:shape id="_x0000_s2097" type="#_x0000_t19" style="position:absolute;left:4348;top:5369;width:763;height:712;rotation:-4846796fd" coordsize="21280,21600" adj=",-646766" path="wr-21600,,21600,43200,,,21280,17898nfewr-21600,,21600,43200,,,21280,17898l,21600nsxe">
              <v:path o:connectlocs="0,0;21280,17898;0,21600"/>
            </v:shape>
            <v:shape id="_x0000_s2098" type="#_x0000_t19" style="position:absolute;left:3208;top:5288;width:753;height:712;rotation:1378457fd" coordsize="20992,21600" adj=",-892985" path="wr-21600,,21600,43200,,,20992,16511nfewr-21600,,21600,43200,,,20992,16511l,21600nsxe">
              <v:path o:connectlocs="0,0;20992,16511;0,21600"/>
            </v:shape>
            <v:shape id="_x0000_s2099" type="#_x0000_t19" style="position:absolute;left:4856;top:5191;width:1322;height:712;rotation:711595fd" coordsize="36841,21600" adj="-8839588,-38594,15242" path="wr-6358,,36842,43200,,6295,36841,21378nfewr-6358,,36842,43200,,6295,36841,21378l15242,21600nsxe">
              <v:path o:connectlocs="0,6295;36841,21378;15242,21600"/>
            </v:shape>
          </v:group>
        </w:pict>
      </w:r>
    </w:p>
    <w:p w:rsidR="00F80162" w:rsidRDefault="00F80162" w:rsidP="00F915A7">
      <w:pPr>
        <w:pStyle w:val="Odstavecseseznamem"/>
        <w:ind w:left="720"/>
        <w:rPr>
          <w:rFonts w:ascii="Tahoma" w:hAnsi="Tahoma" w:cs="Tahoma"/>
          <w:b/>
        </w:rPr>
      </w:pPr>
    </w:p>
    <w:p w:rsidR="00F80162" w:rsidRDefault="00F80162" w:rsidP="00F915A7">
      <w:pPr>
        <w:pStyle w:val="Odstavecseseznamem"/>
        <w:ind w:left="720"/>
        <w:rPr>
          <w:rFonts w:ascii="Tahoma" w:hAnsi="Tahoma" w:cs="Tahoma"/>
          <w:b/>
        </w:rPr>
      </w:pPr>
    </w:p>
    <w:p w:rsidR="00F80162" w:rsidRDefault="00F80162" w:rsidP="00F915A7">
      <w:pPr>
        <w:pStyle w:val="Odstavecseseznamem"/>
        <w:ind w:left="720"/>
        <w:rPr>
          <w:rFonts w:ascii="Tahoma" w:hAnsi="Tahoma" w:cs="Tahoma"/>
          <w:b/>
        </w:rPr>
      </w:pPr>
    </w:p>
    <w:p w:rsidR="00F80162" w:rsidRDefault="00395219" w:rsidP="00F915A7">
      <w:pPr>
        <w:pStyle w:val="Odstavecseseznamem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95" type="#_x0000_t202" style="position:absolute;left:0;text-align:left;margin-left:232.45pt;margin-top:10.95pt;width:39.45pt;height:42.85pt;z-index:251701248" filled="f" stroked="f">
            <v:textbox>
              <w:txbxContent>
                <w:p w:rsidR="00F80162" w:rsidRPr="00F80162" w:rsidRDefault="00F80162" w:rsidP="00F80162">
                  <w:r>
                    <w:rPr>
                      <w:sz w:val="40"/>
                    </w:rPr>
                    <w:sym w:font="Symbol" w:char="F064"/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94" type="#_x0000_t202" style="position:absolute;left:0;text-align:left;margin-left:182.75pt;margin-top:10.95pt;width:39.45pt;height:42.85pt;z-index:251700224" filled="f" stroked="f">
            <v:textbox>
              <w:txbxContent>
                <w:p w:rsidR="00F80162" w:rsidRPr="00F80162" w:rsidRDefault="00F80162" w:rsidP="00F80162">
                  <w:r>
                    <w:rPr>
                      <w:sz w:val="40"/>
                    </w:rPr>
                    <w:sym w:font="Symbol" w:char="F061"/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092" type="#_x0000_t202" style="position:absolute;left:0;text-align:left;margin-left:90.15pt;margin-top:10.95pt;width:39.45pt;height:42.85pt;z-index:251698176" filled="f" stroked="f">
            <v:textbox>
              <w:txbxContent>
                <w:p w:rsidR="00F80162" w:rsidRPr="00683759" w:rsidRDefault="00F80162" w:rsidP="00683759">
                  <w:r>
                    <w:rPr>
                      <w:sz w:val="40"/>
                    </w:rPr>
                    <w:sym w:font="Symbol" w:char="F062"/>
                  </w:r>
                </w:p>
              </w:txbxContent>
            </v:textbox>
          </v:shape>
        </w:pict>
      </w:r>
    </w:p>
    <w:p w:rsidR="00F80162" w:rsidRDefault="00F80162" w:rsidP="00F915A7">
      <w:pPr>
        <w:pStyle w:val="Odstavecseseznamem"/>
        <w:ind w:left="720"/>
        <w:rPr>
          <w:rFonts w:ascii="Tahoma" w:hAnsi="Tahoma" w:cs="Tahoma"/>
          <w:b/>
        </w:rPr>
      </w:pPr>
    </w:p>
    <w:p w:rsidR="00F80162" w:rsidRDefault="00F80162" w:rsidP="00F915A7">
      <w:pPr>
        <w:pStyle w:val="Odstavecseseznamem"/>
        <w:ind w:left="720"/>
        <w:rPr>
          <w:rFonts w:ascii="Tahoma" w:hAnsi="Tahoma" w:cs="Tahoma"/>
          <w:b/>
        </w:rPr>
      </w:pPr>
    </w:p>
    <w:p w:rsidR="00F80162" w:rsidRDefault="00F80162" w:rsidP="00F915A7">
      <w:pPr>
        <w:pStyle w:val="Odstavecseseznamem"/>
        <w:ind w:left="720"/>
        <w:rPr>
          <w:rFonts w:ascii="Tahoma" w:hAnsi="Tahoma" w:cs="Tahoma"/>
          <w:b/>
        </w:rPr>
      </w:pPr>
    </w:p>
    <w:p w:rsidR="00F80162" w:rsidRDefault="00F80162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Pr="004F7CDC" w:rsidRDefault="004F7CDC" w:rsidP="004F7CDC">
      <w:pPr>
        <w:pStyle w:val="Zkladntext"/>
        <w:numPr>
          <w:ilvl w:val="0"/>
          <w:numId w:val="4"/>
        </w:numPr>
        <w:spacing w:after="0"/>
        <w:jc w:val="both"/>
      </w:pPr>
      <w:r w:rsidRPr="004F7CDC">
        <w:rPr>
          <w:rFonts w:ascii="Tahoma" w:hAnsi="Tahoma" w:cs="Tahoma"/>
          <w:b/>
        </w:rPr>
        <w:t xml:space="preserve">Doplň do obrázků velikosti popsaných úhlů. </w:t>
      </w:r>
    </w:p>
    <w:p w:rsidR="004F7CDC" w:rsidRDefault="004F7CDC" w:rsidP="004F7CDC">
      <w:pPr>
        <w:pStyle w:val="Zkladntext"/>
        <w:spacing w:after="0"/>
        <w:ind w:left="720"/>
        <w:jc w:val="both"/>
      </w:pPr>
    </w:p>
    <w:p w:rsidR="004F7CDC" w:rsidRDefault="00395219" w:rsidP="00F915A7">
      <w:pPr>
        <w:pStyle w:val="Odstavecseseznamem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241" style="position:absolute;left:0;text-align:left;margin-left:252.25pt;margin-top:1.25pt;width:189.75pt;height:197.25pt;z-index:251751424" coordorigin="3660,10605" coordsize="3795,3945" o:regroupid="4">
            <v:shape id="_x0000_s2242" type="#_x0000_t202" style="position:absolute;left:7064;top:13835;width:270;height:330" stroked="f">
              <v:textbox style="mso-next-textbox:#_x0000_s2242" inset="0,0,0,0">
                <w:txbxContent>
                  <w:p w:rsidR="004F7CDC" w:rsidRPr="00706502" w:rsidRDefault="004F7CDC" w:rsidP="004F7CDC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</w:t>
                    </w:r>
                    <w:r>
                      <w:rPr>
                        <w:rFonts w:ascii="Arial" w:hAnsi="Arial" w:cs="Arial"/>
                      </w:rPr>
                      <w:t>´</w:t>
                    </w:r>
                  </w:p>
                </w:txbxContent>
              </v:textbox>
            </v:shape>
            <v:group id="_x0000_s2243" style="position:absolute;left:3660;top:10605;width:3795;height:3945" coordorigin="3660,10605" coordsize="3795,3945">
              <v:shape id="_x0000_s2244" type="#_x0000_t202" style="position:absolute;left:6509;top:13910;width:330;height:330" stroked="f">
                <v:textbox style="mso-next-textbox:#_x0000_s2244" inset="0,0,0,0">
                  <w:txbxContent>
                    <w:p w:rsidR="004F7CDC" w:rsidRPr="00706502" w:rsidRDefault="004F7CDC" w:rsidP="004F7CDC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</w:t>
                      </w:r>
                      <w:r>
                        <w:rPr>
                          <w:rFonts w:ascii="Arial" w:hAnsi="Arial" w:cs="Arial"/>
                        </w:rPr>
                        <w:t>´</w:t>
                      </w:r>
                    </w:p>
                  </w:txbxContent>
                </v:textbox>
              </v:shape>
              <v:group id="_x0000_s2245" style="position:absolute;left:3660;top:10605;width:3795;height:3945" coordorigin="3660,10605" coordsize="3795,3945">
                <v:shape id="_x0000_s2246" type="#_x0000_t202" style="position:absolute;left:6209;top:13430;width:255;height:300" stroked="f">
                  <v:textbox style="mso-next-textbox:#_x0000_s2246" inset="0,0,0,0">
                    <w:txbxContent>
                      <w:p w:rsidR="004F7CDC" w:rsidRPr="005B1836" w:rsidRDefault="004F7CDC" w:rsidP="004F7C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Symbol" w:hAnsi="Symbol"/>
                          </w:rPr>
                          <w:t></w:t>
                        </w:r>
                        <w:r>
                          <w:rPr>
                            <w:rFonts w:ascii="Arial" w:hAnsi="Arial" w:cs="Arial"/>
                          </w:rPr>
                          <w:t>´</w:t>
                        </w:r>
                      </w:p>
                    </w:txbxContent>
                  </v:textbox>
                </v:shape>
                <v:group id="_x0000_s2247" style="position:absolute;left:3660;top:10605;width:3795;height:3945" coordorigin="3660,10605" coordsize="3795,3945">
                  <v:shape id="_x0000_s2248" type="#_x0000_t202" style="position:absolute;left:6194;top:12665;width:270;height:315" stroked="f">
                    <v:textbox style="mso-next-textbox:#_x0000_s2248" inset="0,0,0,0">
                      <w:txbxContent>
                        <w:p w:rsidR="004F7CDC" w:rsidRPr="00706502" w:rsidRDefault="004F7CDC" w:rsidP="004F7CDC">
                          <w:pPr>
                            <w:rPr>
                              <w:rFonts w:ascii="Symbol" w:hAnsi="Symbol"/>
                            </w:rPr>
                          </w:pPr>
                        </w:p>
                      </w:txbxContent>
                    </v:textbox>
                  </v:shape>
                  <v:group id="_x0000_s2249" style="position:absolute;left:3660;top:10605;width:3795;height:3945" coordorigin="3660,10605" coordsize="3795,3945">
                    <v:shape id="_x0000_s2250" type="#_x0000_t202" style="position:absolute;left:5879;top:12245;width:585;height:300" stroked="f">
                      <v:textbox style="mso-next-textbox:#_x0000_s2250" inset="0,0,0,0">
                        <w:txbxContent>
                          <w:p w:rsidR="004F7CDC" w:rsidRPr="00706502" w:rsidRDefault="004F7CDC" w:rsidP="004F7CDC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sym w:font="Symbol" w:char="F070"/>
                            </w:r>
                          </w:p>
                        </w:txbxContent>
                      </v:textbox>
                    </v:shape>
                    <v:group id="_x0000_s2251" style="position:absolute;left:3660;top:10605;width:3795;height:3945" coordorigin="3660,10605" coordsize="3795,3945">
                      <v:shape id="_x0000_s2252" type="#_x0000_t202" style="position:absolute;left:5744;top:12710;width:195;height:315" stroked="f">
                        <v:textbox style="mso-next-textbox:#_x0000_s2252" inset="0,0,0,0">
                          <w:txbxContent>
                            <w:p w:rsidR="004F7CDC" w:rsidRPr="00706502" w:rsidRDefault="004F7CDC" w:rsidP="004F7CDC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</w:t>
                              </w:r>
                            </w:p>
                          </w:txbxContent>
                        </v:textbox>
                      </v:shape>
                      <v:group id="_x0000_s2253" style="position:absolute;left:3660;top:10605;width:3795;height:3945" coordorigin="3660,10605" coordsize="3795,3945">
                        <v:shape id="_x0000_s2254" type="#_x0000_t202" style="position:absolute;left:5459;top:12335;width:210;height:270" stroked="f">
                          <v:textbox style="mso-next-textbox:#_x0000_s2254" inset="0,0,0,0">
                            <w:txbxContent>
                              <w:p w:rsidR="004F7CDC" w:rsidRPr="00706502" w:rsidRDefault="004F7CDC" w:rsidP="004F7CDC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</w:t>
                                </w:r>
                              </w:p>
                            </w:txbxContent>
                          </v:textbox>
                        </v:shape>
                        <v:group id="_x0000_s2255" style="position:absolute;left:3660;top:10605;width:3795;height:3945" coordorigin="3660,10605" coordsize="3795,3945">
                          <v:shape id="_x0000_s2256" type="#_x0000_t202" style="position:absolute;left:4844;top:12290;width:270;height:330" stroked="f">
                            <v:textbox style="mso-next-textbox:#_x0000_s2256" inset="0,0,0,0">
                              <w:txbxContent>
                                <w:p w:rsidR="004F7CDC" w:rsidRPr="00706502" w:rsidRDefault="004F7CDC" w:rsidP="004F7CDC">
                                  <w:pPr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</w:rPr>
                                    <w:t></w:t>
                                  </w:r>
                                </w:p>
                              </w:txbxContent>
                            </v:textbox>
                          </v:shape>
                          <v:group id="_x0000_s2257" style="position:absolute;left:3660;top:10605;width:3795;height:3945" coordorigin="3660,10605" coordsize="3795,3945">
                            <v:shape id="_x0000_s2258" type="#_x0000_t202" style="position:absolute;left:4424;top:12275;width:270;height:330" stroked="f">
                              <v:textbox style="mso-next-textbox:#_x0000_s2258" inset="0,0,0,0">
                                <w:txbxContent>
                                  <w:p w:rsidR="004F7CDC" w:rsidRPr="00706502" w:rsidRDefault="004F7CDC" w:rsidP="004F7CDC">
                                    <w:pPr>
                                      <w:rPr>
                                        <w:rFonts w:ascii="Symbol" w:hAnsi="Symbol"/>
                                      </w:rPr>
                                    </w:pPr>
                                    <w:r>
                                      <w:rPr>
                                        <w:rFonts w:ascii="Symbol" w:hAnsi="Symbol"/>
                                      </w:rPr>
                                      <w:t></w:t>
                                    </w:r>
                                  </w:p>
                                </w:txbxContent>
                              </v:textbox>
                            </v:shape>
                            <v:group id="_x0000_s2259" style="position:absolute;left:3660;top:10605;width:3795;height:3945" coordorigin="3660,10605" coordsize="3795,3945">
                              <v:shape id="_x0000_s2260" type="#_x0000_t202" style="position:absolute;left:4769;top:12665;width:270;height:330" stroked="f">
                                <v:textbox style="mso-next-textbox:#_x0000_s2260" inset="0,0,0,0">
                                  <w:txbxContent>
                                    <w:p w:rsidR="004F7CDC" w:rsidRPr="00706502" w:rsidRDefault="004F7CDC" w:rsidP="004F7CDC">
                                      <w:pPr>
                                        <w:rPr>
                                          <w:rFonts w:ascii="Symbol" w:hAnsi="Symbol"/>
                                        </w:rPr>
                                      </w:pPr>
                                      <w:r>
                                        <w:rPr>
                                          <w:rFonts w:ascii="Symbol" w:hAnsi="Symbol"/>
                                        </w:rPr>
                                        <w:t>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2261" style="position:absolute;left:3660;top:10605;width:3795;height:3945" coordorigin="3660,10605" coordsize="3795,3945">
                                <v:shape id="_x0000_s2262" type="#_x0000_t202" style="position:absolute;left:4379;top:12680;width:225;height:330" stroked="f">
                                  <v:textbox style="mso-next-textbox:#_x0000_s2262" inset="0,0,0,0">
                                    <w:txbxContent>
                                      <w:p w:rsidR="004F7CDC" w:rsidRPr="00706502" w:rsidRDefault="004F7CDC" w:rsidP="004F7CDC">
                                        <w:pPr>
                                          <w:rPr>
                                            <w:rFonts w:ascii="Symbol" w:hAnsi="Symbol"/>
                                          </w:rPr>
                                        </w:pPr>
                                        <w:r>
                                          <w:rPr>
                                            <w:rFonts w:ascii="Symbol" w:hAnsi="Symbol"/>
                                          </w:rPr>
                                          <w:t>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2263" style="position:absolute;left:3660;top:10605;width:3795;height:3945" coordorigin="3660,10605" coordsize="3795,3945">
                                  <v:shape id="_x0000_s2264" type="#_x0000_t202" style="position:absolute;left:3839;top:13400;width:525;height:330" stroked="f">
                                    <v:textbox style="mso-next-textbox:#_x0000_s2264" inset="0,0,0,0">
                                      <w:txbxContent>
                                        <w:p w:rsidR="004F7CDC" w:rsidRPr="00706502" w:rsidRDefault="004F7CDC" w:rsidP="004F7CDC">
                                          <w:pPr>
                                            <w:rPr>
                                              <w:rFonts w:ascii="Symbol" w:hAnsi="Symbol"/>
                                            </w:rPr>
                                          </w:pPr>
                                          <w:r>
                                            <w:rPr>
                                              <w:rFonts w:ascii="Symbol" w:hAnsi="Symbol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/>
                                            </w:rPr>
                                            <w:t></w:t>
                                          </w:r>
                                          <w:r>
                                            <w:rPr>
                                              <w:rFonts w:ascii="Symbol" w:hAnsi="Symbol"/>
                                            </w:rPr>
                                            <w:t></w:t>
                                          </w:r>
                                          <w:r>
                                            <w:rPr>
                                              <w:rFonts w:ascii="Symbol" w:hAnsi="Symbol"/>
                                            </w:rPr>
                                            <w:t></w:t>
                                          </w:r>
                                          <w:r>
                                            <w:rPr>
                                              <w:rFonts w:ascii="Symbol" w:hAnsi="Symbol"/>
                                            </w:rPr>
                                            <w:t>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2265" style="position:absolute;left:3660;top:10605;width:3795;height:3945" coordorigin="3660,10605" coordsize="3795,3945">
                                    <v:shape id="_x0000_s2266" type="#_x0000_t202" style="position:absolute;left:4560;top:13389;width:270;height:330" stroked="f">
                                      <v:textbox style="mso-next-textbox:#_x0000_s2266" inset="0,0,0,0">
                                        <w:txbxContent>
                                          <w:p w:rsidR="004F7CDC" w:rsidRPr="00706502" w:rsidRDefault="004F7CDC" w:rsidP="004F7CDC">
                                            <w:pPr>
                                              <w:rPr>
                                                <w:rFonts w:ascii="Symbol" w:hAnsi="Symbol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Symbol" w:hAnsi="Symbol"/>
                                              </w:rPr>
                                              <w:t>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_x0000_s2267" style="position:absolute;left:3660;top:10605;width:3795;height:3945" coordorigin="3660,10605" coordsize="3795,3945">
                                      <v:shape id="_x0000_s2268" type="#_x0000_t202" style="position:absolute;left:4380;top:13854;width:270;height:330" stroked="f">
                                        <v:textbox style="mso-next-textbox:#_x0000_s2268" inset="0,0,0,0">
                                          <w:txbxContent>
                                            <w:p w:rsidR="004F7CDC" w:rsidRPr="00706502" w:rsidRDefault="004F7CDC" w:rsidP="004F7CDC">
                                              <w:pPr>
                                                <w:rPr>
                                                  <w:rFonts w:ascii="Symbol" w:hAnsi="Symbol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Symbol" w:hAnsi="Symbol"/>
                                                </w:rPr>
                                                <w:t></w:t>
                                              </w:r>
                                              <w:r>
                                                <w:rPr>
                                                  <w:rFonts w:ascii="Symbol" w:hAnsi="Symbol"/>
                                                </w:rPr>
                                                <w:t>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_x0000_s2269" style="position:absolute;left:3660;top:10605;width:3795;height:3945" coordorigin="3660,10605" coordsize="3795,3945">
                                        <v:group id="_x0000_s2270" style="position:absolute;left:3660;top:10605;width:3795;height:3945" coordorigin="3660,10605" coordsize="3795,3945">
                                          <v:line id="_x0000_s2271" style="position:absolute" from="3720,12630" to="7275,12630"/>
                                          <v:line id="_x0000_s2272" style="position:absolute" from="3660,13815" to="7455,13815"/>
                                          <v:line id="_x0000_s2273" style="position:absolute;flip:y" from="4215,10605" to="5250,14445"/>
                                          <v:line id="_x0000_s2274" style="position:absolute" from="4425,10665" to="7350,14550"/>
                                          <v:line id="_x0000_s2275" style="position:absolute;rotation:1911529fd;flip:y" from="3890,12605" to="4025,12725"/>
                                          <v:line id="_x0000_s2276" style="position:absolute;rotation:1911529fd;flip:y" from="3849,12594" to="3984,12714"/>
                                          <v:line id="_x0000_s2277" style="position:absolute;rotation:1911529fd;flip:y" from="3770,13775" to="3905,13895"/>
                                          <v:line id="_x0000_s2278" style="position:absolute;rotation:1911529fd;flip:y" from="3729,13764" to="3864,13884"/>
                                        </v:group>
                                        <v:shape id="_x0000_s2279" type="#_x0000_t202" style="position:absolute;left:4005;top:13869;width:270;height:285" stroked="f">
                                          <v:textbox style="mso-next-textbox:#_x0000_s2279" inset="0,0,0,0">
                                            <w:txbxContent>
                                              <w:p w:rsidR="004F7CDC" w:rsidRPr="00706502" w:rsidRDefault="004F7CDC" w:rsidP="004F7CDC">
                                                <w:pPr>
                                                  <w:rPr>
                                                    <w:rFonts w:ascii="Symbol" w:hAnsi="Symbo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/>
                                                  </w:rPr>
                                                  <w:t>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  <w:r>
        <w:rPr>
          <w:rFonts w:ascii="Tahoma" w:hAnsi="Tahoma" w:cs="Tahoma"/>
          <w:b/>
          <w:noProof/>
        </w:rPr>
        <w:pict>
          <v:group id="_x0000_s2186" style="position:absolute;left:0;text-align:left;margin-left:48.3pt;margin-top:4.7pt;width:145.5pt;height:174pt;z-index:251747328" coordorigin="1095,10665" coordsize="2310,3510" o:regroupid="3">
            <v:shape id="_x0000_s2187" type="#_x0000_t202" style="position:absolute;left:1935;top:13059;width:270;height:330" stroked="f">
              <v:textbox style="mso-next-textbox:#_x0000_s2187" inset="0,0,0,0">
                <w:txbxContent>
                  <w:p w:rsidR="004F7CDC" w:rsidRPr="00706502" w:rsidRDefault="004F7CDC" w:rsidP="004F7CDC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</w:t>
                    </w:r>
                    <w:r>
                      <w:rPr>
                        <w:rFonts w:ascii="Symbol" w:hAnsi="Symbol"/>
                      </w:rPr>
                      <w:t></w:t>
                    </w:r>
                  </w:p>
                </w:txbxContent>
              </v:textbox>
            </v:shape>
            <v:group id="_x0000_s2188" style="position:absolute;left:1095;top:10665;width:2310;height:3510" coordorigin="1095,10665" coordsize="2310,3510">
              <v:shape id="_x0000_s2189" type="#_x0000_t202" style="position:absolute;left:1440;top:13044;width:255;height:330" stroked="f">
                <v:textbox style="mso-next-textbox:#_x0000_s2189" inset="0,0,0,0">
                  <w:txbxContent>
                    <w:p w:rsidR="004F7CDC" w:rsidRPr="00706502" w:rsidRDefault="004F7CDC" w:rsidP="004F7CDC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</w:t>
                      </w:r>
                    </w:p>
                  </w:txbxContent>
                </v:textbox>
              </v:shape>
              <v:group id="_x0000_s2190" style="position:absolute;left:1095;top:10665;width:2310;height:3510" coordorigin="1095,10665" coordsize="2310,3510">
                <v:group id="_x0000_s2191" style="position:absolute;left:1095;top:10665;width:2310;height:3510" coordorigin="1095,10665" coordsize="2310,3510">
                  <v:shape id="_x0000_s2192" type="#_x0000_t202" style="position:absolute;left:1950;top:12069;width:270;height:330" stroked="f">
                    <v:textbox style="mso-next-textbox:#_x0000_s2192" inset="0,0,0,0">
                      <w:txbxContent>
                        <w:p w:rsidR="004F7CDC" w:rsidRPr="004F7CDC" w:rsidRDefault="004F7CDC" w:rsidP="004F7CDC">
                          <w:r>
                            <w:rPr>
                              <w:rFonts w:ascii="Symbol" w:hAnsi="Symbol"/>
                            </w:rPr>
                            <w:sym w:font="Symbol" w:char="F070"/>
                          </w:r>
                        </w:p>
                      </w:txbxContent>
                    </v:textbox>
                  </v:shape>
                  <v:group id="_x0000_s2193" style="position:absolute;left:1095;top:10665;width:2310;height:3510" coordorigin="1095,10665" coordsize="2310,3510">
                    <v:shape id="_x0000_s2194" type="#_x0000_t202" style="position:absolute;left:2685;top:11529;width:270;height:330" stroked="f">
                      <v:textbox style="mso-next-textbox:#_x0000_s2194" inset="0,0,0,0">
                        <w:txbxContent>
                          <w:p w:rsidR="004F7CDC" w:rsidRPr="00706502" w:rsidRDefault="004F7CDC" w:rsidP="004F7CDC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</w:p>
                        </w:txbxContent>
                      </v:textbox>
                    </v:shape>
                    <v:group id="_x0000_s2195" style="position:absolute;left:1095;top:10665;width:2310;height:3510" coordorigin="1095,10665" coordsize="2310,3510">
                      <v:group id="_x0000_s2196" style="position:absolute;left:1095;top:10665;width:2310;height:3510" coordorigin="1095,10665" coordsize="2310,3510">
                        <v:group id="_x0000_s2197" style="position:absolute;left:1125;top:10665;width:2280;height:3510" coordorigin="1185,10605" coordsize="2280,3510">
                          <v:line id="_x0000_s2198" style="position:absolute" from="1200,11430" to="3465,11430"/>
                          <v:line id="_x0000_s2199" style="position:absolute" from="1185,12390" to="3450,12390"/>
                          <v:line id="_x0000_s2200" style="position:absolute" from="1185,13380" to="3450,13380"/>
                          <v:line id="_x0000_s2201" style="position:absolute;flip:y" from="1470,10605" to="3075,14115"/>
                        </v:group>
                        <v:group id="_x0000_s2202" style="position:absolute;left:1215;top:11430;width:165;height:150;rotation:-1911529fd" coordorigin="1275,10050" coordsize="165,150">
                          <v:line id="_x0000_s2203" style="position:absolute;flip:y" from="1305,10080" to="1440,10200"/>
                          <v:line id="_x0000_s2204" style="position:absolute;flip:y" from="1275,10050" to="1410,10170"/>
                        </v:group>
                        <v:group id="_x0000_s2205" style="position:absolute;left:1155;top:12405;width:165;height:150;rotation:-1911529fd" coordorigin="1275,10050" coordsize="165,150">
                          <v:line id="_x0000_s2206" style="position:absolute;flip:y" from="1305,10080" to="1440,10200"/>
                          <v:line id="_x0000_s2207" style="position:absolute;flip:y" from="1275,10050" to="1410,10170"/>
                        </v:group>
                        <v:group id="_x0000_s2208" style="position:absolute;left:1095;top:13380;width:165;height:150;rotation:-1911529fd" coordorigin="1275,10050" coordsize="165,150">
                          <v:line id="_x0000_s2209" style="position:absolute;flip:y" from="1305,10080" to="1440,10200"/>
                          <v:line id="_x0000_s2210" style="position:absolute;flip:y" from="1275,10050" to="1410,10170"/>
                        </v:group>
                      </v:group>
                      <v:shape id="_x0000_s2211" type="#_x0000_t202" style="position:absolute;left:2835;top:11139;width:270;height:330" stroked="f">
                        <v:textbox style="mso-next-textbox:#_x0000_s2211" inset="0,0,0,0">
                          <w:txbxContent>
                            <w:p w:rsidR="004F7CDC" w:rsidRPr="00706502" w:rsidRDefault="004F7CDC" w:rsidP="004F7CDC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_x0000_s2212" type="#_x0000_t202" style="position:absolute;left:2190;top:12474;width:525;height:330" stroked="f">
                  <v:textbox style="mso-next-textbox:#_x0000_s2212" inset="0,0,0,0">
                    <w:txbxContent>
                      <w:p w:rsidR="004F7CDC" w:rsidRPr="00706502" w:rsidRDefault="004F7CDC" w:rsidP="004F7CDC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</w:t>
                        </w:r>
                        <w:r>
                          <w:rPr>
                            <w:rFonts w:ascii="Symbol" w:hAnsi="Symbol"/>
                          </w:rPr>
                          <w:t></w:t>
                        </w:r>
                        <w:r>
                          <w:rPr>
                            <w:rFonts w:ascii="Symbol" w:hAnsi="Symbol"/>
                          </w:rPr>
                          <w:t></w:t>
                        </w:r>
                        <w:r>
                          <w:rPr>
                            <w:rFonts w:ascii="Symbol" w:hAnsi="Symbol"/>
                          </w:rPr>
                          <w:t></w:t>
                        </w:r>
                        <w:r>
                          <w:rPr>
                            <w:rFonts w:ascii="Symbol" w:hAnsi="Symbol"/>
                          </w:rPr>
                          <w:t>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395219" w:rsidP="00F915A7">
      <w:pPr>
        <w:pStyle w:val="Odstavecseseznamem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280" type="#_x0000_t202" style="position:absolute;left:0;text-align:left;margin-left:373.2pt;margin-top:2.85pt;width:35.15pt;height:28.2pt;z-index:251752448" filled="f" stroked="f">
            <v:textbox>
              <w:txbxContent>
                <w:p w:rsidR="004F7CDC" w:rsidRDefault="004F7CDC">
                  <w:r>
                    <w:t>50</w:t>
                  </w:r>
                  <w:r w:rsidRPr="004F7CDC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395219" w:rsidP="00F915A7">
      <w:pPr>
        <w:pStyle w:val="Odstavecseseznamem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240" type="#_x0000_t202" style="position:absolute;left:0;text-align:left;margin-left:411.95pt;margin-top:11.4pt;width:13.5pt;height:16.5pt;z-index:251750400" o:regroupid="4" stroked="f">
            <v:textbox style="mso-next-textbox:#_x0000_s2240" inset="0,0,0,0">
              <w:txbxContent>
                <w:p w:rsidR="004F7CDC" w:rsidRPr="00706502" w:rsidRDefault="004F7CDC" w:rsidP="004F7CDC">
                  <w:pPr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</w:t>
                  </w:r>
                  <w:r>
                    <w:rPr>
                      <w:rFonts w:ascii="Arial" w:hAnsi="Arial" w:cs="Arial"/>
                    </w:rPr>
                    <w:t>´</w:t>
                  </w:r>
                </w:p>
              </w:txbxContent>
            </v:textbox>
          </v:shape>
        </w:pict>
      </w: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4F7CDC" w:rsidRDefault="004F7CDC" w:rsidP="00F915A7">
      <w:pPr>
        <w:pStyle w:val="Odstavecseseznamem"/>
        <w:ind w:left="720"/>
        <w:rPr>
          <w:rFonts w:ascii="Tahoma" w:hAnsi="Tahoma" w:cs="Tahoma"/>
          <w:b/>
        </w:rPr>
      </w:pPr>
    </w:p>
    <w:p w:rsidR="00F80162" w:rsidRDefault="00F80162" w:rsidP="000757CB">
      <w:pPr>
        <w:rPr>
          <w:rFonts w:ascii="Tahoma" w:hAnsi="Tahoma" w:cs="Tahoma"/>
          <w:b/>
        </w:rPr>
      </w:pPr>
    </w:p>
    <w:p w:rsidR="00F80162" w:rsidRPr="000757CB" w:rsidRDefault="00395219" w:rsidP="00F915A7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184" style="position:absolute;left:0;text-align:left;margin-left:67.15pt;margin-top:20.9pt;width:312pt;height:263.15pt;z-index:251738624" coordorigin="2194,948" coordsize="6240,5263">
            <v:shape id="_x0000_s2132" type="#_x0000_t202" style="position:absolute;left:3508;top:4065;width:789;height:857" filled="f" stroked="f">
              <v:textbox>
                <w:txbxContent>
                  <w:p w:rsidR="00D93567" w:rsidRPr="00F80162" w:rsidRDefault="00D93567" w:rsidP="00F80162">
                    <w:r>
                      <w:rPr>
                        <w:sz w:val="40"/>
                      </w:rPr>
                      <w:t xml:space="preserve">  </w:t>
                    </w:r>
                    <w:r>
                      <w:rPr>
                        <w:sz w:val="40"/>
                      </w:rPr>
                      <w:sym w:font="Symbol" w:char="F067"/>
                    </w:r>
                  </w:p>
                </w:txbxContent>
              </v:textbox>
            </v:shape>
            <v:group id="_x0000_s2152" style="position:absolute;left:2194;top:948;width:6240;height:5263" coordorigin="2194,7354" coordsize="6240,5263">
              <v:shape id="_x0000_s2118" type="#_x0000_t32" style="position:absolute;left:2914;top:8331;width:5520;height:0" o:connectortype="straight"/>
              <v:shape id="_x0000_s2119" type="#_x0000_t32" style="position:absolute;left:2194;top:11126;width:5520;height:0" o:connectortype="straight"/>
              <v:shape id="_x0000_s2120" type="#_x0000_t32" style="position:absolute;left:2449;top:7354;width:5452;height:5263;flip:x" o:connectortype="straight"/>
              <v:shape id="_x0000_s2133" type="#_x0000_t202" style="position:absolute;left:3717;top:11126;width:789;height:857" filled="f" stroked="f">
                <v:textbox style="mso-next-textbox:#_x0000_s2133">
                  <w:txbxContent>
                    <w:p w:rsidR="00D93567" w:rsidRPr="00F80162" w:rsidRDefault="00D93567" w:rsidP="00F80162">
                      <w:r>
                        <w:rPr>
                          <w:sz w:val="40"/>
                        </w:rPr>
                        <w:t xml:space="preserve">  </w:t>
                      </w:r>
                      <w:r>
                        <w:rPr>
                          <w:sz w:val="40"/>
                        </w:rPr>
                        <w:sym w:font="Symbol" w:char="F064"/>
                      </w:r>
                    </w:p>
                  </w:txbxContent>
                </v:textbox>
              </v:shape>
              <v:shape id="_x0000_s2134" type="#_x0000_t202" style="position:absolute;left:6684;top:8332;width:789;height:994" filled="f" stroked="f">
                <v:textbox style="mso-next-textbox:#_x0000_s2134">
                  <w:txbxContent>
                    <w:p w:rsidR="00D93567" w:rsidRPr="00F80162" w:rsidRDefault="00D93567" w:rsidP="00F80162"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sym w:font="Symbol" w:char="F064"/>
                      </w:r>
                      <w:r>
                        <w:rPr>
                          <w:sz w:val="40"/>
                        </w:rPr>
                        <w:t>´</w:t>
                      </w:r>
                    </w:p>
                  </w:txbxContent>
                </v:textbox>
              </v:shape>
              <v:shape id="_x0000_s2136" type="#_x0000_t202" style="position:absolute;left:5862;top:8297;width:789;height:857" filled="f" stroked="f">
                <v:textbox style="mso-next-textbox:#_x0000_s2136">
                  <w:txbxContent>
                    <w:p w:rsidR="00D93567" w:rsidRPr="00F80162" w:rsidRDefault="00D93567" w:rsidP="00F80162"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sym w:font="Symbol" w:char="F061"/>
                      </w:r>
                      <w:r>
                        <w:rPr>
                          <w:sz w:val="40"/>
                        </w:rPr>
                        <w:t>´</w:t>
                      </w:r>
                    </w:p>
                  </w:txbxContent>
                </v:textbox>
              </v:shape>
              <v:shape id="_x0000_s2137" type="#_x0000_t202" style="position:absolute;left:6289;top:7783;width:789;height:857" filled="f" stroked="f">
                <v:textbox style="mso-next-textbox:#_x0000_s2137">
                  <w:txbxContent>
                    <w:p w:rsidR="00D93567" w:rsidRPr="00F80162" w:rsidRDefault="00D93567" w:rsidP="00F80162">
                      <w:r>
                        <w:rPr>
                          <w:sz w:val="40"/>
                        </w:rPr>
                        <w:t xml:space="preserve">  </w:t>
                      </w:r>
                      <w:r>
                        <w:rPr>
                          <w:sz w:val="40"/>
                        </w:rPr>
                        <w:sym w:font="Symbol" w:char="F067"/>
                      </w:r>
                      <w:r>
                        <w:rPr>
                          <w:sz w:val="40"/>
                        </w:rPr>
                        <w:t>´</w:t>
                      </w:r>
                    </w:p>
                  </w:txbxContent>
                </v:textbox>
              </v:shape>
              <v:shape id="_x0000_s2142" type="#_x0000_t19" style="position:absolute;left:4697;top:10423;width:159;height:703"/>
              <v:shape id="_x0000_s2144" type="#_x0000_t19" style="position:absolute;left:7473;top:7783;width:428;height:566"/>
              <v:shape id="_x0000_s2146" type="#_x0000_t19" style="position:absolute;left:3103;top:10559;width:1528;height:548;rotation:-360;flip:x"/>
              <v:shape id="_x0000_s2149" type="#_x0000_t19" style="position:absolute;left:3016;top:11143;width:428;height:566;rotation:13240060fd"/>
              <v:shape id="_x0000_s2150" type="#_x0000_t19" style="position:absolute;left:5945;top:7749;width:1528;height:548;rotation:-23250058fd;flip:x"/>
              <v:shape id="_x0000_s2151" type="#_x0000_t19" style="position:absolute;left:6279;top:8349;width:1528;height:548;rotation:-35625995fd;flip:x"/>
            </v:group>
          </v:group>
        </w:pict>
      </w:r>
      <w:r w:rsidR="000757CB" w:rsidRPr="000757CB">
        <w:rPr>
          <w:rFonts w:ascii="Tahoma" w:hAnsi="Tahoma" w:cs="Tahoma"/>
          <w:b/>
        </w:rPr>
        <w:t xml:space="preserve">Z obrázku vypište jednotlivé dvojice úhlů: vedlejší, vrcholové, souhlasné, střídavé  </w:t>
      </w:r>
    </w:p>
    <w:p w:rsidR="00683759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48" type="#_x0000_t19" style="position:absolute;margin-left:242.9pt;margin-top:46.75pt;width:21.4pt;height:28.3pt;rotation:13240060fd;z-index:251735040"/>
        </w:pict>
      </w:r>
    </w:p>
    <w:p w:rsidR="00683759" w:rsidRDefault="00683759" w:rsidP="0094374D">
      <w:pPr>
        <w:rPr>
          <w:rFonts w:ascii="Tahoma" w:hAnsi="Tahoma" w:cs="Tahoma"/>
          <w:b/>
        </w:rPr>
      </w:pPr>
    </w:p>
    <w:p w:rsidR="000757CB" w:rsidRDefault="000757CB" w:rsidP="0094374D">
      <w:pPr>
        <w:rPr>
          <w:rFonts w:ascii="Tahoma" w:hAnsi="Tahoma" w:cs="Tahoma"/>
          <w:b/>
        </w:rPr>
      </w:pPr>
    </w:p>
    <w:p w:rsidR="000757CB" w:rsidRDefault="000757CB" w:rsidP="0094374D">
      <w:pPr>
        <w:rPr>
          <w:rFonts w:ascii="Tahoma" w:hAnsi="Tahoma" w:cs="Tahoma"/>
          <w:b/>
        </w:rPr>
      </w:pPr>
    </w:p>
    <w:p w:rsidR="000757CB" w:rsidRDefault="000757CB" w:rsidP="0094374D">
      <w:pPr>
        <w:rPr>
          <w:rFonts w:ascii="Tahoma" w:hAnsi="Tahoma" w:cs="Tahoma"/>
          <w:b/>
        </w:rPr>
      </w:pPr>
    </w:p>
    <w:p w:rsidR="000757CB" w:rsidRDefault="000757CB" w:rsidP="0094374D">
      <w:pPr>
        <w:rPr>
          <w:rFonts w:ascii="Tahoma" w:hAnsi="Tahoma" w:cs="Tahoma"/>
          <w:b/>
        </w:rPr>
      </w:pPr>
    </w:p>
    <w:p w:rsidR="000757CB" w:rsidRDefault="000757CB" w:rsidP="0094374D">
      <w:pPr>
        <w:rPr>
          <w:rFonts w:ascii="Tahoma" w:hAnsi="Tahoma" w:cs="Tahoma"/>
          <w:b/>
        </w:rPr>
      </w:pPr>
    </w:p>
    <w:p w:rsidR="00D93567" w:rsidRDefault="00D93567" w:rsidP="0094374D">
      <w:pPr>
        <w:rPr>
          <w:rFonts w:ascii="Tahoma" w:hAnsi="Tahoma" w:cs="Tahoma"/>
          <w:b/>
        </w:rPr>
      </w:pPr>
    </w:p>
    <w:p w:rsidR="00D93567" w:rsidRDefault="00D93567" w:rsidP="0094374D">
      <w:pPr>
        <w:rPr>
          <w:rFonts w:ascii="Tahoma" w:hAnsi="Tahoma" w:cs="Tahoma"/>
          <w:b/>
        </w:rPr>
      </w:pPr>
    </w:p>
    <w:p w:rsidR="00D93567" w:rsidRDefault="00D93567" w:rsidP="0094374D">
      <w:pPr>
        <w:rPr>
          <w:rFonts w:ascii="Tahoma" w:hAnsi="Tahoma" w:cs="Tahoma"/>
          <w:b/>
        </w:rPr>
      </w:pPr>
    </w:p>
    <w:p w:rsidR="000757CB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35" type="#_x0000_t202" style="position:absolute;margin-left:308.35pt;margin-top:-131.5pt;width:39.45pt;height:42.85pt;z-index:251722752" filled="f" stroked="f">
            <v:textbox>
              <w:txbxContent>
                <w:p w:rsidR="00D93567" w:rsidRPr="00D93567" w:rsidRDefault="00D93567" w:rsidP="00683759">
                  <w:pPr>
                    <w:rPr>
                      <w:sz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 w:rsidRPr="00D93567">
                    <w:rPr>
                      <w:sz w:val="32"/>
                    </w:rPr>
                    <w:sym w:font="Symbol" w:char="F062"/>
                  </w:r>
                  <w:r>
                    <w:rPr>
                      <w:sz w:val="32"/>
                    </w:rPr>
                    <w:t>´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</w:rPr>
        <w:pict>
          <v:shape id="_x0000_s2121" type="#_x0000_t202" style="position:absolute;margin-left:172.3pt;margin-top:7.3pt;width:39.45pt;height:42.85pt;z-index:251717632" filled="f" stroked="f">
            <v:textbox>
              <w:txbxContent>
                <w:p w:rsidR="00D93567" w:rsidRPr="00D93567" w:rsidRDefault="00D93567" w:rsidP="00683759">
                  <w:pPr>
                    <w:rPr>
                      <w:sz w:val="20"/>
                    </w:rPr>
                  </w:pPr>
                  <w:r w:rsidRPr="00D93567">
                    <w:rPr>
                      <w:sz w:val="32"/>
                    </w:rPr>
                    <w:sym w:font="Symbol" w:char="F062"/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39521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145" type="#_x0000_t19" style="position:absolute;margin-left:129.6pt;margin-top:6.7pt;width:76.4pt;height:27.4pt;rotation:-180;flip:x;z-index:251731968"/>
        </w:pict>
      </w:r>
      <w:r>
        <w:rPr>
          <w:rFonts w:ascii="Tahoma" w:hAnsi="Tahoma" w:cs="Tahoma"/>
          <w:b/>
          <w:noProof/>
        </w:rPr>
        <w:pict>
          <v:shape id="_x0000_s2122" type="#_x0000_t202" style="position:absolute;margin-left:101.45pt;margin-top:5pt;width:39.45pt;height:42.85pt;z-index:251718656" filled="f" stroked="f">
            <v:textbox>
              <w:txbxContent>
                <w:p w:rsidR="00D93567" w:rsidRPr="00F80162" w:rsidRDefault="00D93567" w:rsidP="00F80162">
                  <w:r>
                    <w:rPr>
                      <w:sz w:val="40"/>
                    </w:rPr>
                    <w:t xml:space="preserve">  </w:t>
                  </w:r>
                  <w:r>
                    <w:rPr>
                      <w:sz w:val="40"/>
                    </w:rPr>
                    <w:sym w:font="Symbol" w:char="F061"/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CA346E" w:rsidRDefault="00395219" w:rsidP="00CA346E">
      <w:pPr>
        <w:spacing w:line="360" w:lineRule="auto"/>
        <w:ind w:left="708"/>
        <w:rPr>
          <w:rFonts w:ascii="Tahoma" w:hAnsi="Tahoma" w:cs="Tahoma"/>
          <w:i/>
        </w:rPr>
      </w:pPr>
      <w:r>
        <w:rPr>
          <w:rFonts w:ascii="Tahoma" w:hAnsi="Tahoma" w:cs="Tahoma"/>
          <w:i/>
          <w:noProof/>
        </w:rPr>
        <w:pict>
          <v:shape id="_x0000_s2141" type="#_x0000_t32" style="position:absolute;left:0;text-align:left;margin-left:103.15pt;margin-top:81pt;width:288.85pt;height:0;z-index:251728896" o:connectortype="straight">
            <v:stroke dashstyle="1 1" endcap="round"/>
          </v:shape>
        </w:pict>
      </w:r>
      <w:r>
        <w:rPr>
          <w:rFonts w:ascii="Tahoma" w:hAnsi="Tahoma" w:cs="Tahoma"/>
          <w:i/>
          <w:noProof/>
        </w:rPr>
        <w:pict>
          <v:shape id="_x0000_s2140" type="#_x0000_t32" style="position:absolute;left:0;text-align:left;margin-left:103.15pt;margin-top:59.55pt;width:288.85pt;height:0;z-index:251727872" o:connectortype="straight">
            <v:stroke dashstyle="1 1" endcap="round"/>
          </v:shape>
        </w:pict>
      </w:r>
      <w:r>
        <w:rPr>
          <w:rFonts w:ascii="Tahoma" w:hAnsi="Tahoma" w:cs="Tahoma"/>
          <w:i/>
          <w:noProof/>
        </w:rPr>
        <w:pict>
          <v:shape id="_x0000_s2139" type="#_x0000_t32" style="position:absolute;left:0;text-align:left;margin-left:103.15pt;margin-top:37.3pt;width:288.85pt;height:0;z-index:251726848" o:connectortype="straight">
            <v:stroke dashstyle="1 1" endcap="round"/>
          </v:shape>
        </w:pict>
      </w:r>
      <w:r>
        <w:rPr>
          <w:rFonts w:ascii="Tahoma" w:hAnsi="Tahoma" w:cs="Tahoma"/>
          <w:i/>
          <w:noProof/>
        </w:rPr>
        <w:pict>
          <v:shape id="_x0000_s2138" type="#_x0000_t32" style="position:absolute;left:0;text-align:left;margin-left:103.15pt;margin-top:13.3pt;width:288.85pt;height:0;z-index:251725824" o:connectortype="straight">
            <v:stroke dashstyle="1 1" endcap="round"/>
          </v:shape>
        </w:pict>
      </w:r>
      <w:r w:rsidR="00CA346E" w:rsidRPr="00CA346E">
        <w:rPr>
          <w:rFonts w:ascii="Tahoma" w:hAnsi="Tahoma" w:cs="Tahoma"/>
          <w:i/>
        </w:rPr>
        <w:t>Vedlejší:</w:t>
      </w:r>
      <w:r w:rsidR="00CA346E">
        <w:rPr>
          <w:rFonts w:ascii="Tahoma" w:hAnsi="Tahoma" w:cs="Tahoma"/>
          <w:i/>
        </w:rPr>
        <w:t xml:space="preserve"> </w:t>
      </w:r>
    </w:p>
    <w:p w:rsidR="00CA346E" w:rsidRPr="00CA346E" w:rsidRDefault="00CA346E" w:rsidP="00CA346E">
      <w:pPr>
        <w:spacing w:line="360" w:lineRule="auto"/>
        <w:ind w:left="708"/>
        <w:rPr>
          <w:rFonts w:ascii="Tahoma" w:hAnsi="Tahoma" w:cs="Tahoma"/>
          <w:i/>
        </w:rPr>
      </w:pPr>
      <w:r w:rsidRPr="00CA346E">
        <w:rPr>
          <w:rFonts w:ascii="Tahoma" w:hAnsi="Tahoma" w:cs="Tahoma"/>
          <w:i/>
        </w:rPr>
        <w:t>Vrcholové:</w:t>
      </w:r>
    </w:p>
    <w:p w:rsidR="00CA346E" w:rsidRPr="00CA346E" w:rsidRDefault="00CA346E" w:rsidP="00CA346E">
      <w:pPr>
        <w:spacing w:line="360" w:lineRule="auto"/>
        <w:ind w:left="708"/>
        <w:rPr>
          <w:rFonts w:ascii="Tahoma" w:hAnsi="Tahoma" w:cs="Tahoma"/>
          <w:i/>
        </w:rPr>
      </w:pPr>
      <w:r w:rsidRPr="00CA346E">
        <w:rPr>
          <w:rFonts w:ascii="Tahoma" w:hAnsi="Tahoma" w:cs="Tahoma"/>
          <w:i/>
        </w:rPr>
        <w:t>Souhlasné:</w:t>
      </w:r>
    </w:p>
    <w:p w:rsidR="00CA346E" w:rsidRDefault="00CA346E" w:rsidP="00CA346E">
      <w:pPr>
        <w:spacing w:line="360" w:lineRule="auto"/>
        <w:ind w:left="708"/>
        <w:rPr>
          <w:rFonts w:ascii="Tahoma" w:hAnsi="Tahoma" w:cs="Tahoma"/>
          <w:b/>
        </w:rPr>
      </w:pPr>
      <w:r w:rsidRPr="00CA346E">
        <w:rPr>
          <w:rFonts w:ascii="Tahoma" w:hAnsi="Tahoma" w:cs="Tahoma"/>
          <w:i/>
        </w:rPr>
        <w:t>Střídavé:</w:t>
      </w:r>
    </w:p>
    <w:sectPr w:rsidR="00CA346E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E5" w:rsidRDefault="00EA47E5" w:rsidP="00034E12">
      <w:r>
        <w:separator/>
      </w:r>
    </w:p>
  </w:endnote>
  <w:endnote w:type="continuationSeparator" w:id="0">
    <w:p w:rsidR="00EA47E5" w:rsidRDefault="00EA47E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F80162">
      <w:rPr>
        <w:rFonts w:ascii="Tahoma" w:hAnsi="Tahoma" w:cs="Tahoma"/>
        <w:bCs/>
        <w:i/>
        <w:color w:val="000000"/>
        <w:sz w:val="20"/>
      </w:rPr>
      <w:t xml:space="preserve"> Michaela Kuboňová</w:t>
    </w:r>
    <w:r w:rsidR="00663575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E5" w:rsidRDefault="00EA47E5" w:rsidP="00034E12">
      <w:r>
        <w:separator/>
      </w:r>
    </w:p>
  </w:footnote>
  <w:footnote w:type="continuationSeparator" w:id="0">
    <w:p w:rsidR="00EA47E5" w:rsidRDefault="00EA47E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44E"/>
    <w:multiLevelType w:val="hybridMultilevel"/>
    <w:tmpl w:val="1A7ED616"/>
    <w:lvl w:ilvl="0" w:tplc="C8CE3F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56EA0E63"/>
    <w:multiLevelType w:val="hybridMultilevel"/>
    <w:tmpl w:val="F89644E0"/>
    <w:lvl w:ilvl="0" w:tplc="1280F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1345B2"/>
    <w:multiLevelType w:val="hybridMultilevel"/>
    <w:tmpl w:val="FB8E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4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7CB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0DE5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A24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64E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4ADB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507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FF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219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3CF0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4F7CDC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5A2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1B8E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575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375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1C53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C7D7D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474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259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A78A7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C7C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186C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37C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2BB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69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2DAF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346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1FBA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4D7B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3567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48"/>
    <w:rsid w:val="00DE7ACC"/>
    <w:rsid w:val="00DE7BE5"/>
    <w:rsid w:val="00DF034A"/>
    <w:rsid w:val="00DF14F3"/>
    <w:rsid w:val="00DF2144"/>
    <w:rsid w:val="00DF2C08"/>
    <w:rsid w:val="00DF2C2B"/>
    <w:rsid w:val="00DF2ED0"/>
    <w:rsid w:val="00DF3839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208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7E5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3F3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162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15A7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5B5D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2"/>
      <o:rules v:ext="edit">
        <o:r id="V:Rule22" type="arc" idref="#_x0000_s2106"/>
        <o:r id="V:Rule25" type="arc" idref="#_x0000_s2165"/>
        <o:r id="V:Rule26" type="arc" idref="#_x0000_s2166"/>
        <o:r id="V:Rule27" type="arc" idref="#_x0000_s2167"/>
        <o:r id="V:Rule28" type="arc" idref="#_x0000_s2168"/>
        <o:r id="V:Rule29" type="arc" idref="#_x0000_s2181"/>
        <o:r id="V:Rule30" type="arc" idref="#_x0000_s2183"/>
        <o:r id="V:Rule34" type="arc" idref="#_x0000_s2096"/>
        <o:r id="V:Rule35" type="arc" idref="#_x0000_s2097"/>
        <o:r id="V:Rule36" type="arc" idref="#_x0000_s2098"/>
        <o:r id="V:Rule37" type="arc" idref="#_x0000_s2099"/>
        <o:r id="V:Rule41" type="arc" idref="#_x0000_s2142"/>
        <o:r id="V:Rule42" type="arc" idref="#_x0000_s2144"/>
        <o:r id="V:Rule43" type="arc" idref="#_x0000_s2146"/>
        <o:r id="V:Rule44" type="arc" idref="#_x0000_s2149"/>
        <o:r id="V:Rule45" type="arc" idref="#_x0000_s2150"/>
        <o:r id="V:Rule46" type="arc" idref="#_x0000_s2151"/>
        <o:r id="V:Rule47" type="arc" idref="#_x0000_s2148"/>
        <o:r id="V:Rule48" type="arc" idref="#_x0000_s2145"/>
        <o:r id="V:Rule53" type="connector" idref="#_x0000_s2063"/>
        <o:r id="V:Rule54" type="connector" idref="#_x0000_s2109"/>
        <o:r id="V:Rule55" type="connector" idref="#_x0000_s2054"/>
        <o:r id="V:Rule56" type="connector" idref="#_x0000_s2118"/>
        <o:r id="V:Rule57" type="connector" idref="#_x0000_s2065"/>
        <o:r id="V:Rule58" type="connector" idref="#_x0000_s2090"/>
        <o:r id="V:Rule59" type="connector" idref="#_x0000_s2105"/>
        <o:r id="V:Rule60" type="connector" idref="#_x0000_s2055"/>
        <o:r id="V:Rule61" type="connector" idref="#_x0000_s2120"/>
        <o:r id="V:Rule62" type="connector" idref="#_x0000_s2078"/>
        <o:r id="V:Rule63" type="connector" idref="#_x0000_s2089"/>
        <o:r id="V:Rule64" type="connector" idref="#_x0000_s2138"/>
        <o:r id="V:Rule65" type="connector" idref="#_x0000_s2139"/>
        <o:r id="V:Rule66" type="connector" idref="#_x0000_s2083"/>
        <o:r id="V:Rule67" type="connector" idref="#_x0000_s2058"/>
        <o:r id="V:Rule68" type="connector" idref="#_x0000_s2140"/>
        <o:r id="V:Rule69" type="connector" idref="#_x0000_s2074"/>
        <o:r id="V:Rule70" type="connector" idref="#_x0000_s2071"/>
        <o:r id="V:Rule71" type="connector" idref="#_x0000_s2119"/>
        <o:r id="V:Rule72" type="connector" idref="#_x0000_s2087"/>
        <o:r id="V:Rule73" type="connector" idref="#_x0000_s2064"/>
        <o:r id="V:Rule74" type="connector" idref="#_x0000_s2091"/>
        <o:r id="V:Rule75" type="connector" idref="#_x0000_s2079"/>
        <o:r id="V:Rule76" type="connector" idref="#_x0000_s2050"/>
        <o:r id="V:Rule77" type="connector" idref="#_x0000_s2072"/>
        <o:r id="V:Rule78" type="connector" idref="#_x0000_s2086"/>
        <o:r id="V:Rule79" type="connector" idref="#_x0000_s2141"/>
        <o:r id="V:Rule80" type="connector" idref="#_x0000_s2059"/>
        <o:r id="V:Rule81" type="connector" idref="#_x0000_s2110"/>
        <o:r id="V:Rule82" type="connector" idref="#_x0000_s2051"/>
        <o:r id="V:Rule83" type="connector" idref="#_x0000_s2077"/>
        <o:r id="V:Rule84" type="connector" idref="#_x0000_s2073"/>
        <o:r id="V:Rule85" type="connector" idref="#_x0000_s2108"/>
      </o:rules>
      <o:regrouptable v:ext="edit">
        <o:entry new="1" old="0"/>
        <o:entry new="2" old="1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">
    <w:name w:val="Body Text"/>
    <w:basedOn w:val="Normln"/>
    <w:link w:val="ZkladntextChar"/>
    <w:semiHidden/>
    <w:rsid w:val="004F7CD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4F7CDC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E2B3-4174-49B1-8EA1-FC35B92A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2011-04-05T11:15:00Z</cp:lastPrinted>
  <dcterms:created xsi:type="dcterms:W3CDTF">2011-04-05T11:14:00Z</dcterms:created>
  <dcterms:modified xsi:type="dcterms:W3CDTF">2011-04-22T18:58:00Z</dcterms:modified>
</cp:coreProperties>
</file>